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6F37" w14:textId="426FBEA8" w:rsidR="006775BA" w:rsidRDefault="00B91F8E" w:rsidP="006775BA">
      <w:r>
        <w:rPr>
          <w:noProof/>
        </w:rPr>
        <w:drawing>
          <wp:inline distT="0" distB="0" distL="0" distR="0" wp14:anchorId="0B617C19" wp14:editId="204E133B">
            <wp:extent cx="5733415" cy="248158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815" w:type="dxa"/>
        <w:tblInd w:w="-805" w:type="dxa"/>
        <w:tblLayout w:type="fixed"/>
        <w:tblLook w:val="0400" w:firstRow="0" w:lastRow="0" w:firstColumn="0" w:lastColumn="0" w:noHBand="0" w:noVBand="1"/>
      </w:tblPr>
      <w:tblGrid>
        <w:gridCol w:w="4066"/>
        <w:gridCol w:w="3402"/>
        <w:gridCol w:w="3347"/>
      </w:tblGrid>
      <w:tr w:rsidR="00272A45" w14:paraId="05C42433" w14:textId="77777777" w:rsidTr="00F11B15">
        <w:trPr>
          <w:trHeight w:val="405"/>
        </w:trPr>
        <w:tc>
          <w:tcPr>
            <w:tcW w:w="10815" w:type="dxa"/>
            <w:gridSpan w:val="3"/>
          </w:tcPr>
          <w:p w14:paraId="61FCC1E9" w14:textId="77777777" w:rsidR="00272A45" w:rsidRDefault="00272A45" w:rsidP="00F11B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38A802C1" w14:textId="77777777" w:rsidR="00272A45" w:rsidRDefault="00272A45" w:rsidP="00F11B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207E6A4D" w14:textId="77777777" w:rsidR="00272A45" w:rsidRDefault="00272A45" w:rsidP="00F11B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2CC0CAB0" w14:textId="77777777" w:rsidR="00272A45" w:rsidRDefault="00272A45" w:rsidP="00F11B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7B2C9D0C" w14:textId="77777777" w:rsidR="00272A45" w:rsidRDefault="00272A45" w:rsidP="00F11B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5E088B67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WYZWANIE NR 2 </w:t>
            </w:r>
          </w:p>
          <w:p w14:paraId="7991D0C3" w14:textId="77777777" w:rsidR="00272A45" w:rsidRDefault="00272A45" w:rsidP="00F11B1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5E088B67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Zarządzanie dostępnością łóżek w oddziałach szpitalnych - system monitorowania statusu łóżek w czasie rzeczywistym</w:t>
            </w:r>
          </w:p>
          <w:p w14:paraId="6A02CF55" w14:textId="77777777" w:rsidR="00272A45" w:rsidRDefault="00272A45" w:rsidP="00F11B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08D8F1E2" w14:textId="77777777" w:rsidR="00272A45" w:rsidRDefault="00272A45" w:rsidP="00F11B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72A45" w14:paraId="693EF235" w14:textId="77777777" w:rsidTr="00F11B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5"/>
        </w:trPr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7BBD" w14:textId="77777777" w:rsidR="00272A45" w:rsidRDefault="00272A45" w:rsidP="00F11B15">
            <w:r w:rsidRPr="39FCE8FD">
              <w:rPr>
                <w:b/>
                <w:bCs/>
              </w:rPr>
              <w:t>Opisz istniejące wyzwania</w:t>
            </w:r>
            <w:r w:rsidRPr="39FCE8FD">
              <w:t xml:space="preserve">. </w:t>
            </w:r>
          </w:p>
          <w:p w14:paraId="2A70D8E1" w14:textId="77777777" w:rsidR="00272A45" w:rsidRDefault="00272A45" w:rsidP="00F11B15">
            <w:r w:rsidRPr="39FCE8FD">
              <w:t xml:space="preserve">Jak jest teraz? </w:t>
            </w:r>
          </w:p>
          <w:p w14:paraId="463CF3B3" w14:textId="77777777" w:rsidR="00272A45" w:rsidRDefault="00272A45" w:rsidP="00F11B15">
            <w:r w:rsidRPr="39FCE8FD">
              <w:t xml:space="preserve">Jak wygląda rzeczywistość? </w:t>
            </w:r>
          </w:p>
          <w:p w14:paraId="2B5DEA34" w14:textId="77777777" w:rsidR="00272A45" w:rsidRDefault="00272A45" w:rsidP="00F11B15">
            <w:r w:rsidRPr="39FCE8FD">
              <w:t>Wskaż kluczowe problemy na jakie napotyka w kontekście tego wyzwania Twoja firma/Twój klient.</w:t>
            </w:r>
          </w:p>
          <w:p w14:paraId="4CEE8E01" w14:textId="77777777" w:rsidR="00272A45" w:rsidRDefault="00272A45" w:rsidP="00F11B15"/>
          <w:p w14:paraId="76CA9048" w14:textId="77777777" w:rsidR="00272A45" w:rsidRDefault="00272A45" w:rsidP="00F11B15"/>
          <w:p w14:paraId="540E04C7" w14:textId="77777777" w:rsidR="00272A45" w:rsidRDefault="00272A45" w:rsidP="00F11B15">
            <w:pPr>
              <w:spacing w:before="240" w:after="240"/>
            </w:pPr>
            <w:r>
              <w:t xml:space="preserve">Obecnie w wielu szpitalach informacja o dostępności łóżek jest przekazywana w sposób manualny – telefonicznie, poprzez arkusze lub systemy wewnętrzne, które nie są ze sobą zintegrowane. Często uzupełniane jest to na potrzeby statystyczne – z opóźnieniem, poprzez co informacja ta nie może być przydatna np. do rozładowania kolejek oczekujących przebywających na </w:t>
            </w:r>
            <w:proofErr w:type="spellStart"/>
            <w:r>
              <w:t>SORach</w:t>
            </w:r>
            <w:proofErr w:type="spellEnd"/>
            <w:r>
              <w:t xml:space="preserve"> czy też Izbach Przyjęć. Personel medyczny często nie ma bieżącej, aktualnej informacji o tym, ile łóżek jest w danej chwili już przygotowanych przez personel pomocniczy (salowe) dostępnych do przyjęcia nowych pacjentów </w:t>
            </w:r>
            <w:proofErr w:type="spellStart"/>
            <w:r>
              <w:t>np</w:t>
            </w:r>
            <w:proofErr w:type="spellEnd"/>
            <w:r>
              <w:t xml:space="preserve"> oczekujących na SOR,   a ile łóżek znajduje się w trakcie przygotowania i w krótce będą </w:t>
            </w:r>
            <w:r>
              <w:lastRenderedPageBreak/>
              <w:t>dostępne do przyjęcia kolejnych pacjentów.</w:t>
            </w:r>
          </w:p>
          <w:p w14:paraId="38DA326A" w14:textId="77777777" w:rsidR="00272A45" w:rsidRDefault="00272A45" w:rsidP="00F11B15">
            <w:pPr>
              <w:spacing w:before="240" w:after="240"/>
            </w:pPr>
            <w:r>
              <w:t>W praktyce oznacza to, że:</w:t>
            </w:r>
          </w:p>
          <w:p w14:paraId="25CCEA78" w14:textId="77777777" w:rsidR="00272A45" w:rsidRDefault="00272A45" w:rsidP="00F11B15">
            <w:pPr>
              <w:pStyle w:val="Akapitzlist"/>
              <w:numPr>
                <w:ilvl w:val="0"/>
                <w:numId w:val="45"/>
              </w:numPr>
              <w:spacing w:before="240" w:after="240"/>
            </w:pPr>
            <w:r>
              <w:t>decyzje o przyjęciu pacjenta są podejmowane przy niepełnej informacji,</w:t>
            </w:r>
          </w:p>
          <w:p w14:paraId="414BCEE4" w14:textId="77777777" w:rsidR="00272A45" w:rsidRDefault="00272A45" w:rsidP="00F11B15">
            <w:pPr>
              <w:pStyle w:val="Akapitzlist"/>
              <w:numPr>
                <w:ilvl w:val="0"/>
                <w:numId w:val="45"/>
              </w:numPr>
              <w:spacing w:before="240" w:after="240"/>
            </w:pPr>
            <w:r>
              <w:t>personel musi wykonywać wiele telefonów, aby sprawdzić dostępność miejsc,</w:t>
            </w:r>
          </w:p>
          <w:p w14:paraId="144CDDBE" w14:textId="77777777" w:rsidR="00272A45" w:rsidRDefault="00272A45" w:rsidP="00F11B15">
            <w:pPr>
              <w:pStyle w:val="Akapitzlist"/>
              <w:numPr>
                <w:ilvl w:val="0"/>
                <w:numId w:val="45"/>
              </w:numPr>
              <w:spacing w:before="240" w:after="240"/>
            </w:pPr>
            <w:r>
              <w:t>proces przygotowania łóżek przez firmy zewnętrzne nie jest w pełni widoczny dla personelu oddziału,</w:t>
            </w:r>
          </w:p>
          <w:p w14:paraId="63E37E7D" w14:textId="77777777" w:rsidR="00272A45" w:rsidRDefault="00272A45" w:rsidP="00F11B15">
            <w:pPr>
              <w:pStyle w:val="Akapitzlist"/>
              <w:numPr>
                <w:ilvl w:val="0"/>
                <w:numId w:val="45"/>
              </w:numPr>
              <w:spacing w:before="240" w:after="240"/>
            </w:pPr>
            <w:r>
              <w:t>brak jest jednego, prostego systemu pokazującego aktualny status łóżek, poprawiającego drożność ruchu pacjentów</w:t>
            </w:r>
          </w:p>
          <w:p w14:paraId="297871A8" w14:textId="77777777" w:rsidR="00272A45" w:rsidRDefault="00272A45" w:rsidP="00F11B15">
            <w:pPr>
              <w:spacing w:before="240" w:after="240"/>
            </w:pPr>
            <w:r>
              <w:t>Rzeczywistość wygląda często tak, że status łóżek jest aktualizowany ręcznie lub z opóźnieniem, co powoduje nieefektywne wykorzystanie dostępnych zasobów. W sytuacjach zwiększonego obciążenia systemu ochrony zdrowia (np. sezon infekcyjny lub zdarzenia masowe) brak aktualnej informacji o dostępności łóżek znacząco utrudnia zarządzanie przyjęciami pacjentów, nie wspierając rozładowania kolejek oczekujących na przyjęcie.</w:t>
            </w:r>
          </w:p>
          <w:p w14:paraId="0CACF142" w14:textId="77777777" w:rsidR="00272A45" w:rsidRDefault="00272A45" w:rsidP="00F11B15">
            <w:pPr>
              <w:spacing w:before="240" w:after="240"/>
            </w:pPr>
            <w:r>
              <w:t>Dla firm zajmujących się przygotowaniem łóżek szpitalnych dodatkowym wyzwaniem jest brak prostego narzędzia do informowania personelu o aktualnym statusie przygotowania łóżka.</w:t>
            </w:r>
          </w:p>
          <w:p w14:paraId="61B01F6E" w14:textId="77777777" w:rsidR="00272A45" w:rsidRDefault="00272A45" w:rsidP="00F11B15"/>
          <w:p w14:paraId="3CB2B07A" w14:textId="77777777" w:rsidR="00272A45" w:rsidRDefault="00272A45" w:rsidP="00F11B15"/>
          <w:p w14:paraId="2E291947" w14:textId="77777777" w:rsidR="00272A45" w:rsidRDefault="00272A45" w:rsidP="00F11B15"/>
          <w:p w14:paraId="79BB9447" w14:textId="77777777" w:rsidR="00272A45" w:rsidRDefault="00272A45" w:rsidP="00F11B15"/>
          <w:p w14:paraId="2C345FAE" w14:textId="77777777" w:rsidR="00272A45" w:rsidRDefault="00272A45" w:rsidP="00F11B15"/>
          <w:p w14:paraId="704761A9" w14:textId="77777777" w:rsidR="00272A45" w:rsidRDefault="00272A45" w:rsidP="00F11B15"/>
          <w:p w14:paraId="7D7A8D39" w14:textId="77777777" w:rsidR="00272A45" w:rsidRDefault="00272A45" w:rsidP="00F11B15"/>
          <w:p w14:paraId="6188B539" w14:textId="77777777" w:rsidR="00272A45" w:rsidRDefault="00272A45" w:rsidP="00F11B15"/>
          <w:p w14:paraId="549D2CBD" w14:textId="77777777" w:rsidR="00272A45" w:rsidRDefault="00272A45" w:rsidP="00F11B15"/>
          <w:p w14:paraId="2CCA311E" w14:textId="77777777" w:rsidR="00272A45" w:rsidRDefault="00272A45" w:rsidP="00F11B15"/>
          <w:p w14:paraId="63CB194C" w14:textId="77777777" w:rsidR="00272A45" w:rsidRDefault="00272A45" w:rsidP="00F11B15"/>
          <w:p w14:paraId="01966ACE" w14:textId="77777777" w:rsidR="00272A45" w:rsidRDefault="00272A45" w:rsidP="00F11B15"/>
          <w:p w14:paraId="028C0D6C" w14:textId="77777777" w:rsidR="00272A45" w:rsidRDefault="00272A45" w:rsidP="00F11B15"/>
          <w:p w14:paraId="51EB9EA2" w14:textId="77777777" w:rsidR="00272A45" w:rsidRDefault="00272A45" w:rsidP="00F11B15"/>
          <w:p w14:paraId="57318D3E" w14:textId="77777777" w:rsidR="00272A45" w:rsidRDefault="00272A45" w:rsidP="00F11B15"/>
          <w:p w14:paraId="230473B1" w14:textId="77777777" w:rsidR="00272A45" w:rsidRDefault="00272A45" w:rsidP="00F11B15"/>
          <w:p w14:paraId="7CD723EA" w14:textId="77777777" w:rsidR="00272A45" w:rsidRDefault="00272A45" w:rsidP="00F11B15"/>
          <w:p w14:paraId="6489C74F" w14:textId="77777777" w:rsidR="00272A45" w:rsidRDefault="00272A45" w:rsidP="00F11B15"/>
          <w:p w14:paraId="14B012EB" w14:textId="77777777" w:rsidR="00272A45" w:rsidRDefault="00272A45" w:rsidP="00F11B15">
            <w:pPr>
              <w:rPr>
                <w:color w:val="1F497D" w:themeColor="text2"/>
              </w:rPr>
            </w:pPr>
          </w:p>
          <w:p w14:paraId="41D28675" w14:textId="77777777" w:rsidR="00272A45" w:rsidRDefault="00272A45" w:rsidP="00F11B15">
            <w:pPr>
              <w:rPr>
                <w:color w:val="1F497D" w:themeColor="text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CFC1D" w14:textId="77777777" w:rsidR="00272A45" w:rsidRPr="00541E1F" w:rsidRDefault="00272A45" w:rsidP="00F11B15">
            <w:r w:rsidRPr="39FCE8FD">
              <w:rPr>
                <w:b/>
                <w:bCs/>
              </w:rPr>
              <w:lastRenderedPageBreak/>
              <w:t xml:space="preserve">Wskaż najważniejsze potrzeby w kontekście tego wyzwania. </w:t>
            </w:r>
          </w:p>
          <w:p w14:paraId="09E0B490" w14:textId="77777777" w:rsidR="00272A45" w:rsidRPr="00541E1F" w:rsidRDefault="00272A45" w:rsidP="00F11B15">
            <w:r w:rsidRPr="39FCE8FD">
              <w:t xml:space="preserve"> Opisz czego konkretnie chcesz, co jest najważniejsze, co planujesz osiągnąć?</w:t>
            </w:r>
          </w:p>
          <w:p w14:paraId="0C7BAB7E" w14:textId="77777777" w:rsidR="00272A45" w:rsidRPr="00541E1F" w:rsidRDefault="00272A45" w:rsidP="00F11B15">
            <w:pPr>
              <w:spacing w:before="240" w:after="240"/>
            </w:pPr>
          </w:p>
          <w:p w14:paraId="7F6EB692" w14:textId="77777777" w:rsidR="00272A45" w:rsidRPr="00541E1F" w:rsidRDefault="00272A45" w:rsidP="00F11B15">
            <w:pPr>
              <w:spacing w:before="240" w:after="240"/>
            </w:pPr>
            <w:r>
              <w:t xml:space="preserve">Najważniejszą potrzebą jest stworzenie </w:t>
            </w:r>
            <w:r w:rsidRPr="39FCE8FD">
              <w:rPr>
                <w:b/>
                <w:bCs/>
              </w:rPr>
              <w:t>prostej aplikacji mobilnej lub webowej</w:t>
            </w:r>
            <w:r>
              <w:t>, która pozwoli w czasie rzeczywistym monitorować status łóżek w szpitalu.</w:t>
            </w:r>
          </w:p>
          <w:p w14:paraId="555EE8E9" w14:textId="77777777" w:rsidR="00272A45" w:rsidRPr="00541E1F" w:rsidRDefault="00272A45" w:rsidP="00F11B15">
            <w:pPr>
              <w:spacing w:before="240" w:after="240"/>
            </w:pPr>
            <w:r>
              <w:t>System powinien umożliwiać oznaczenie każdego łóżka jednym z trzech statusów:</w:t>
            </w:r>
          </w:p>
          <w:p w14:paraId="351A25CF" w14:textId="77777777" w:rsidR="00272A45" w:rsidRPr="00541E1F" w:rsidRDefault="00272A45" w:rsidP="00F11B15">
            <w:pPr>
              <w:pStyle w:val="Akapitzlist"/>
              <w:numPr>
                <w:ilvl w:val="0"/>
                <w:numId w:val="44"/>
              </w:numPr>
              <w:spacing w:before="240" w:after="240"/>
            </w:pPr>
            <w:r>
              <w:t>dostępne</w:t>
            </w:r>
          </w:p>
          <w:p w14:paraId="47295702" w14:textId="77777777" w:rsidR="00272A45" w:rsidRPr="00541E1F" w:rsidRDefault="00272A45" w:rsidP="00F11B15">
            <w:pPr>
              <w:pStyle w:val="Akapitzlist"/>
              <w:numPr>
                <w:ilvl w:val="0"/>
                <w:numId w:val="44"/>
              </w:numPr>
              <w:spacing w:before="240" w:after="240"/>
            </w:pPr>
            <w:r>
              <w:t>w trakcie przygotowania</w:t>
            </w:r>
          </w:p>
          <w:p w14:paraId="17FBB548" w14:textId="77777777" w:rsidR="00272A45" w:rsidRPr="00541E1F" w:rsidRDefault="00272A45" w:rsidP="00F11B15">
            <w:pPr>
              <w:pStyle w:val="Akapitzlist"/>
              <w:numPr>
                <w:ilvl w:val="0"/>
                <w:numId w:val="44"/>
              </w:numPr>
              <w:spacing w:before="240" w:after="240"/>
            </w:pPr>
            <w:r>
              <w:t>zajęte</w:t>
            </w:r>
          </w:p>
          <w:p w14:paraId="2E663E8F" w14:textId="77777777" w:rsidR="00272A45" w:rsidRPr="00541E1F" w:rsidRDefault="00272A45" w:rsidP="00F11B15">
            <w:pPr>
              <w:spacing w:before="240" w:after="240"/>
            </w:pPr>
            <w:r>
              <w:t xml:space="preserve">Aplikacja powinna być dostępna </w:t>
            </w:r>
            <w:r w:rsidRPr="39FCE8FD">
              <w:rPr>
                <w:b/>
                <w:bCs/>
              </w:rPr>
              <w:t>na telefonie komórkowym lub w przeglądarce internetowej</w:t>
            </w:r>
            <w:r>
              <w:t xml:space="preserve">, tak aby personel szpitala oraz zespoły odpowiedzialne za przygotowanie łóżek mogli szybko i wygodnie aktualizować </w:t>
            </w:r>
            <w:r>
              <w:lastRenderedPageBreak/>
              <w:t>informacje bezpośrednio na oddziale.</w:t>
            </w:r>
          </w:p>
          <w:p w14:paraId="237ABEA8" w14:textId="77777777" w:rsidR="00272A45" w:rsidRPr="00541E1F" w:rsidRDefault="00272A45" w:rsidP="00F11B15">
            <w:pPr>
              <w:spacing w:before="240" w:after="240"/>
            </w:pPr>
            <w:r>
              <w:t>Dzięki temu personel oddziału oraz zespoły odpowiedzialne za przygotowanie łóżek będą miały wspólny, aktualny obraz sytuacji.</w:t>
            </w:r>
          </w:p>
          <w:p w14:paraId="36F0EA2E" w14:textId="77777777" w:rsidR="00272A45" w:rsidRPr="00541E1F" w:rsidRDefault="00272A45" w:rsidP="00F11B15">
            <w:pPr>
              <w:spacing w:before="240" w:after="240"/>
            </w:pPr>
            <w:r>
              <w:t>Istotne potrzeby obejmują również:</w:t>
            </w:r>
          </w:p>
          <w:p w14:paraId="5354B490" w14:textId="77777777" w:rsidR="00272A45" w:rsidRPr="00541E1F" w:rsidRDefault="00272A45" w:rsidP="00F11B15">
            <w:pPr>
              <w:pStyle w:val="Akapitzlist"/>
              <w:numPr>
                <w:ilvl w:val="0"/>
                <w:numId w:val="43"/>
              </w:numPr>
              <w:spacing w:before="240" w:after="240"/>
            </w:pPr>
            <w:r>
              <w:t>szybkie aktualizowanie statusu łóżka przez personel lub firmę przygotowującą łóżka,</w:t>
            </w:r>
          </w:p>
          <w:p w14:paraId="739FC795" w14:textId="77777777" w:rsidR="00272A45" w:rsidRPr="00541E1F" w:rsidRDefault="00272A45" w:rsidP="00F11B15">
            <w:pPr>
              <w:pStyle w:val="Akapitzlist"/>
              <w:numPr>
                <w:ilvl w:val="0"/>
                <w:numId w:val="43"/>
              </w:numPr>
              <w:spacing w:before="240" w:after="240"/>
            </w:pPr>
            <w:r>
              <w:t>intuicyjny interfejs dostępny na urządzeniach mobilnych i komputerach,</w:t>
            </w:r>
          </w:p>
          <w:p w14:paraId="53B8A613" w14:textId="77777777" w:rsidR="00272A45" w:rsidRPr="00541E1F" w:rsidRDefault="00272A45" w:rsidP="00F11B15">
            <w:pPr>
              <w:pStyle w:val="Akapitzlist"/>
              <w:numPr>
                <w:ilvl w:val="0"/>
                <w:numId w:val="43"/>
              </w:numPr>
              <w:spacing w:before="240" w:after="240"/>
            </w:pPr>
            <w:r>
              <w:t>możliwość przeglądania dostępności łóżek na poziomie oddziału lub całego szpitala,</w:t>
            </w:r>
          </w:p>
          <w:p w14:paraId="6DC805FC" w14:textId="77777777" w:rsidR="00272A45" w:rsidRPr="00541E1F" w:rsidRDefault="00272A45" w:rsidP="00F11B15">
            <w:pPr>
              <w:pStyle w:val="Akapitzlist"/>
              <w:numPr>
                <w:ilvl w:val="0"/>
                <w:numId w:val="43"/>
              </w:numPr>
              <w:spacing w:before="240" w:after="240"/>
            </w:pPr>
            <w:r>
              <w:t>wizualizację dostępności podobną do systemów pokazujących wolne miejsca parkingowe.</w:t>
            </w:r>
          </w:p>
          <w:p w14:paraId="2D9A81A5" w14:textId="77777777" w:rsidR="00272A45" w:rsidRPr="00541E1F" w:rsidRDefault="00272A45" w:rsidP="00F11B15">
            <w:pPr>
              <w:spacing w:before="240" w:after="240"/>
            </w:pPr>
            <w:r>
              <w:t>W dłuższej perspektywie system mógłby umożliwiać także współdzielenie informacji pomiędzy różnymi szpitalami, co pozwoliłoby szybciej kierować pacjentów do placówek z dostępnymi miejscami.</w:t>
            </w:r>
          </w:p>
          <w:p w14:paraId="1B6C5C67" w14:textId="77777777" w:rsidR="00272A45" w:rsidRPr="00541E1F" w:rsidRDefault="00272A45" w:rsidP="00F11B15">
            <w:pPr>
              <w:spacing w:before="240" w:after="240"/>
            </w:pPr>
          </w:p>
          <w:p w14:paraId="27219D82" w14:textId="77777777" w:rsidR="00272A45" w:rsidRPr="00541E1F" w:rsidRDefault="00272A45" w:rsidP="00F11B15">
            <w:pPr>
              <w:spacing w:before="240" w:after="240"/>
            </w:pPr>
          </w:p>
          <w:p w14:paraId="4FA43FA5" w14:textId="77777777" w:rsidR="00272A45" w:rsidRPr="00541E1F" w:rsidRDefault="00272A45" w:rsidP="00F11B15">
            <w:pPr>
              <w:spacing w:before="240" w:after="240"/>
            </w:pPr>
          </w:p>
          <w:p w14:paraId="6B2A785A" w14:textId="77777777" w:rsidR="00272A45" w:rsidRPr="00541E1F" w:rsidRDefault="00272A45" w:rsidP="00F11B15">
            <w:pPr>
              <w:spacing w:before="240" w:after="240"/>
            </w:pPr>
          </w:p>
          <w:p w14:paraId="5758059C" w14:textId="77777777" w:rsidR="00272A45" w:rsidRPr="00541E1F" w:rsidRDefault="00272A45" w:rsidP="00F11B15">
            <w:pPr>
              <w:spacing w:before="240" w:after="240"/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C27AF" w14:textId="77777777" w:rsidR="00272A45" w:rsidRDefault="00272A45" w:rsidP="00F11B15">
            <w:r w:rsidRPr="39FCE8FD">
              <w:rPr>
                <w:b/>
                <w:bCs/>
              </w:rPr>
              <w:lastRenderedPageBreak/>
              <w:t>Opisz oczekiwane korzyści</w:t>
            </w:r>
            <w:r w:rsidRPr="39FCE8FD">
              <w:t xml:space="preserve">. </w:t>
            </w:r>
          </w:p>
          <w:p w14:paraId="26EB41A3" w14:textId="77777777" w:rsidR="00272A45" w:rsidRDefault="00272A45" w:rsidP="00F11B15">
            <w:r w:rsidRPr="39FCE8FD">
              <w:t xml:space="preserve">Co będzie kluczową wartością po potencjalnym rozwiązaniu problemu? </w:t>
            </w:r>
          </w:p>
          <w:p w14:paraId="2A41D49F" w14:textId="77777777" w:rsidR="00272A45" w:rsidRDefault="00272A45" w:rsidP="00F11B15">
            <w:r w:rsidRPr="39FCE8FD">
              <w:t xml:space="preserve">Jak będzie wyglądała rzeczywistość, jak tego problemu nie będzie? </w:t>
            </w:r>
          </w:p>
          <w:p w14:paraId="3A869966" w14:textId="77777777" w:rsidR="00272A45" w:rsidRDefault="00272A45" w:rsidP="00F11B15">
            <w:r w:rsidRPr="39FCE8FD">
              <w:t xml:space="preserve">Co będzie łatwiejsze, bardziej zrozumiałe. </w:t>
            </w:r>
          </w:p>
          <w:p w14:paraId="58B7BC63" w14:textId="77777777" w:rsidR="00272A45" w:rsidRDefault="00272A45" w:rsidP="00F11B15">
            <w:r w:rsidRPr="39FCE8FD">
              <w:t>Jakich rezultatów oczekujesz w kontekście wyzwania?</w:t>
            </w:r>
          </w:p>
          <w:p w14:paraId="1BC3161B" w14:textId="77777777" w:rsidR="00272A45" w:rsidRPr="00F837AF" w:rsidRDefault="00272A45" w:rsidP="00F11B15"/>
          <w:p w14:paraId="2633D21E" w14:textId="77777777" w:rsidR="00272A45" w:rsidRPr="00F837AF" w:rsidRDefault="00272A45" w:rsidP="00F11B15"/>
          <w:p w14:paraId="2D10873E" w14:textId="77777777" w:rsidR="00272A45" w:rsidRPr="00F837AF" w:rsidRDefault="00272A45" w:rsidP="00F11B15">
            <w:pPr>
              <w:spacing w:before="240" w:after="240"/>
            </w:pPr>
            <w:r>
              <w:t xml:space="preserve">Celem projektu jest stworzenie </w:t>
            </w:r>
            <w:r w:rsidRPr="39FCE8FD">
              <w:rPr>
                <w:b/>
                <w:bCs/>
              </w:rPr>
              <w:t>prototypu aplikacji mobilnej lub webowej</w:t>
            </w:r>
            <w:r>
              <w:t>, która umożliwi monitorowanie dostępności łóżek szpitalnych w czasie rzeczywistym.</w:t>
            </w:r>
          </w:p>
          <w:p w14:paraId="6E210DCB" w14:textId="77777777" w:rsidR="00272A45" w:rsidRPr="00F837AF" w:rsidRDefault="00272A45" w:rsidP="00F11B15">
            <w:pPr>
              <w:spacing w:before="240" w:after="240"/>
            </w:pPr>
            <w:r>
              <w:t>Najważniejsze funkcjonalności rozwiązania to:</w:t>
            </w:r>
          </w:p>
          <w:p w14:paraId="051B0E66" w14:textId="77777777" w:rsidR="00272A45" w:rsidRPr="00F837AF" w:rsidRDefault="00272A45" w:rsidP="00F11B15">
            <w:pPr>
              <w:pStyle w:val="Akapitzlist"/>
              <w:numPr>
                <w:ilvl w:val="0"/>
                <w:numId w:val="42"/>
              </w:numPr>
              <w:spacing w:before="240" w:after="240"/>
            </w:pPr>
            <w:r>
              <w:t>wizualna prezentacja liczby dostępnych, zajętych i przygotowywanych łóżek,</w:t>
            </w:r>
          </w:p>
          <w:p w14:paraId="7A041706" w14:textId="77777777" w:rsidR="00272A45" w:rsidRPr="00F837AF" w:rsidRDefault="00272A45" w:rsidP="00F11B15">
            <w:pPr>
              <w:pStyle w:val="Akapitzlist"/>
              <w:numPr>
                <w:ilvl w:val="0"/>
                <w:numId w:val="42"/>
              </w:numPr>
              <w:spacing w:before="240" w:after="240"/>
            </w:pPr>
            <w:r>
              <w:lastRenderedPageBreak/>
              <w:t>możliwość szybkiej zmiany statusu łóżka przez użytkownika systemu (np. z poziomu telefonu),</w:t>
            </w:r>
          </w:p>
          <w:p w14:paraId="09F43552" w14:textId="77777777" w:rsidR="00272A45" w:rsidRPr="00F837AF" w:rsidRDefault="00272A45" w:rsidP="00F11B15">
            <w:pPr>
              <w:pStyle w:val="Akapitzlist"/>
              <w:numPr>
                <w:ilvl w:val="0"/>
                <w:numId w:val="42"/>
              </w:numPr>
              <w:spacing w:before="240" w:after="240"/>
            </w:pPr>
            <w:r>
              <w:t>panel w aplikacji webowej lub mobilnej pokazujący aktualną sytuację na oddziale,</w:t>
            </w:r>
          </w:p>
          <w:p w14:paraId="78AE533E" w14:textId="77777777" w:rsidR="00272A45" w:rsidRPr="00F837AF" w:rsidRDefault="00272A45" w:rsidP="00F11B15">
            <w:pPr>
              <w:pStyle w:val="Akapitzlist"/>
              <w:numPr>
                <w:ilvl w:val="0"/>
                <w:numId w:val="42"/>
              </w:numPr>
              <w:spacing w:before="240" w:after="240"/>
            </w:pPr>
            <w:r>
              <w:t>prosta architektura pozwalająca na dalsze skalowanie systemu.</w:t>
            </w:r>
          </w:p>
          <w:p w14:paraId="52BC642A" w14:textId="77777777" w:rsidR="00272A45" w:rsidRPr="00F837AF" w:rsidRDefault="00272A45" w:rsidP="00F11B15">
            <w:pPr>
              <w:spacing w:before="240" w:after="240"/>
            </w:pPr>
            <w:r>
              <w:t>Kluczową wartością rozwiązania będzie zwiększenie przejrzystości informacji o dostępności łóżek oraz usprawnienie komunikacji pomiędzy personelem medycznym a zespołami przygotowującymi łóżka.</w:t>
            </w:r>
          </w:p>
          <w:p w14:paraId="205B75CD" w14:textId="77777777" w:rsidR="00272A45" w:rsidRPr="00F837AF" w:rsidRDefault="00272A45" w:rsidP="00F11B15">
            <w:pPr>
              <w:spacing w:before="240" w:after="240"/>
            </w:pPr>
            <w:r>
              <w:t>Po wdrożeniu takiego rozwiązania rzeczywistość będzie wyglądała następująco:</w:t>
            </w:r>
          </w:p>
          <w:p w14:paraId="6FC30B71" w14:textId="77777777" w:rsidR="00272A45" w:rsidRPr="00F837AF" w:rsidRDefault="00272A45" w:rsidP="00F11B15">
            <w:pPr>
              <w:pStyle w:val="Akapitzlist"/>
              <w:numPr>
                <w:ilvl w:val="0"/>
                <w:numId w:val="41"/>
              </w:numPr>
              <w:spacing w:before="240" w:after="240"/>
            </w:pPr>
            <w:r>
              <w:t>personel będzie mógł natychmiast sprawdzić dostępność miejsc w aplikacji,</w:t>
            </w:r>
          </w:p>
          <w:p w14:paraId="289AE351" w14:textId="77777777" w:rsidR="00272A45" w:rsidRPr="00F837AF" w:rsidRDefault="00272A45" w:rsidP="00F11B15">
            <w:pPr>
              <w:pStyle w:val="Akapitzlist"/>
              <w:numPr>
                <w:ilvl w:val="0"/>
                <w:numId w:val="41"/>
              </w:numPr>
              <w:spacing w:before="240" w:after="240"/>
            </w:pPr>
            <w:r>
              <w:t>zmniejszy się liczba telefonów i ręcznych ustaleń dotyczących dostępności łóżek,</w:t>
            </w:r>
          </w:p>
          <w:p w14:paraId="590F583E" w14:textId="77777777" w:rsidR="00272A45" w:rsidRPr="00F837AF" w:rsidRDefault="00272A45" w:rsidP="00F11B15">
            <w:pPr>
              <w:pStyle w:val="Akapitzlist"/>
              <w:numPr>
                <w:ilvl w:val="0"/>
                <w:numId w:val="41"/>
              </w:numPr>
              <w:spacing w:before="240" w:after="240"/>
            </w:pPr>
            <w:r>
              <w:t>proces przygotowania łóżek stanie się bardziej przejrzysty,</w:t>
            </w:r>
          </w:p>
          <w:p w14:paraId="3CB916BE" w14:textId="77777777" w:rsidR="00272A45" w:rsidRPr="00F837AF" w:rsidRDefault="00272A45" w:rsidP="00F11B15">
            <w:pPr>
              <w:pStyle w:val="Akapitzlist"/>
              <w:numPr>
                <w:ilvl w:val="0"/>
                <w:numId w:val="41"/>
              </w:numPr>
              <w:spacing w:before="240" w:after="240"/>
            </w:pPr>
            <w:r>
              <w:t>zasoby szpitala będą wykorzystywane efektywniej.</w:t>
            </w:r>
          </w:p>
          <w:p w14:paraId="23AA5729" w14:textId="77777777" w:rsidR="00272A45" w:rsidRPr="00F837AF" w:rsidRDefault="00272A45" w:rsidP="00F11B15">
            <w:pPr>
              <w:spacing w:before="240" w:after="240"/>
            </w:pPr>
            <w:r>
              <w:t>W dłuższej perspektywie rozwiązanie może zostać rozwinięte do platformy umożliwiającej wymianę informacji pomiędzy szpitalami o dostępności łóżek, co poprawi organizację przyjęć pacjentów i może mieć istotne znaczenie w sytuacjach zwiększonego zapotrzebowania na miejsca szpitalne.</w:t>
            </w:r>
          </w:p>
          <w:p w14:paraId="58DE7518" w14:textId="77777777" w:rsidR="00272A45" w:rsidRPr="00F837AF" w:rsidRDefault="00272A45" w:rsidP="00F11B15"/>
        </w:tc>
      </w:tr>
      <w:tr w:rsidR="00272A45" w14:paraId="33CFE91F" w14:textId="77777777" w:rsidTr="00F11B15">
        <w:trPr>
          <w:trHeight w:val="375"/>
        </w:trPr>
        <w:tc>
          <w:tcPr>
            <w:tcW w:w="10815" w:type="dxa"/>
            <w:gridSpan w:val="3"/>
          </w:tcPr>
          <w:p w14:paraId="2EDEC8F3" w14:textId="77777777" w:rsidR="00272A45" w:rsidRDefault="00272A45" w:rsidP="00F11B15">
            <w:pPr>
              <w:rPr>
                <w:sz w:val="20"/>
                <w:szCs w:val="20"/>
              </w:rPr>
            </w:pPr>
          </w:p>
        </w:tc>
      </w:tr>
    </w:tbl>
    <w:p w14:paraId="07EAC8DF" w14:textId="609BFED9" w:rsidR="5E088B67" w:rsidRDefault="5E088B67" w:rsidP="00272A45"/>
    <w:sectPr w:rsidR="5E088B67">
      <w:pgSz w:w="11909" w:h="16834"/>
      <w:pgMar w:top="709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94DB"/>
    <w:multiLevelType w:val="hybridMultilevel"/>
    <w:tmpl w:val="FFFFFFFF"/>
    <w:lvl w:ilvl="0" w:tplc="6292ED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4CE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CC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00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0F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CA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68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87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43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6832"/>
    <w:multiLevelType w:val="hybridMultilevel"/>
    <w:tmpl w:val="FFFFFFFF"/>
    <w:lvl w:ilvl="0" w:tplc="C71879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A65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6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4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9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C0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28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9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7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CAEE"/>
    <w:multiLevelType w:val="hybridMultilevel"/>
    <w:tmpl w:val="D74AB008"/>
    <w:lvl w:ilvl="0" w:tplc="9E3E2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66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AA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4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84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6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E8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A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D99F"/>
    <w:multiLevelType w:val="hybridMultilevel"/>
    <w:tmpl w:val="FFFFFFFF"/>
    <w:lvl w:ilvl="0" w:tplc="7BFE5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52D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6E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C9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88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C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72EF"/>
    <w:multiLevelType w:val="hybridMultilevel"/>
    <w:tmpl w:val="FFFFFFFF"/>
    <w:lvl w:ilvl="0" w:tplc="F72047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AA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0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E8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A4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4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C0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2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C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F541"/>
    <w:multiLevelType w:val="hybridMultilevel"/>
    <w:tmpl w:val="FFFFFFFF"/>
    <w:lvl w:ilvl="0" w:tplc="9C2CD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6D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0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A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6D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E1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60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83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07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C70B"/>
    <w:multiLevelType w:val="hybridMultilevel"/>
    <w:tmpl w:val="FFFFFFFF"/>
    <w:lvl w:ilvl="0" w:tplc="E0CE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2A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44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0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65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61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E7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88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29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AAFA"/>
    <w:multiLevelType w:val="hybridMultilevel"/>
    <w:tmpl w:val="FFFFFFFF"/>
    <w:lvl w:ilvl="0" w:tplc="6E7886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9AB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A9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A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27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C6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8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08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0D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39D08"/>
    <w:multiLevelType w:val="hybridMultilevel"/>
    <w:tmpl w:val="F0FC72D2"/>
    <w:lvl w:ilvl="0" w:tplc="3B54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6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43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8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2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AF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1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C7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AF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2DDCB"/>
    <w:multiLevelType w:val="hybridMultilevel"/>
    <w:tmpl w:val="FFFFFFFF"/>
    <w:lvl w:ilvl="0" w:tplc="1E40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64D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83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65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C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C9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8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02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2B0BF"/>
    <w:multiLevelType w:val="hybridMultilevel"/>
    <w:tmpl w:val="FFFFFFFF"/>
    <w:lvl w:ilvl="0" w:tplc="74F203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321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87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4B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A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8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01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AC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A5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BCDFD"/>
    <w:multiLevelType w:val="hybridMultilevel"/>
    <w:tmpl w:val="FFFFFFFF"/>
    <w:lvl w:ilvl="0" w:tplc="A462C4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302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A2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7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A8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8A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6C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E7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AD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7FEC"/>
    <w:multiLevelType w:val="hybridMultilevel"/>
    <w:tmpl w:val="FFFFFFFF"/>
    <w:lvl w:ilvl="0" w:tplc="8C725F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1E9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49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AE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EA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02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E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2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98F2C"/>
    <w:multiLevelType w:val="hybridMultilevel"/>
    <w:tmpl w:val="FFFFFFFF"/>
    <w:lvl w:ilvl="0" w:tplc="9A2884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6E4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8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83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8B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A1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4A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03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EC867"/>
    <w:multiLevelType w:val="hybridMultilevel"/>
    <w:tmpl w:val="FFFFFFFF"/>
    <w:lvl w:ilvl="0" w:tplc="5CCEC7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E0F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24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44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29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0A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CF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0A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D240B"/>
    <w:multiLevelType w:val="hybridMultilevel"/>
    <w:tmpl w:val="FFFFFFFF"/>
    <w:lvl w:ilvl="0" w:tplc="5CDCD0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9EC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A3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2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22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24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C0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CE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40D6F"/>
    <w:multiLevelType w:val="hybridMultilevel"/>
    <w:tmpl w:val="FFFFFFFF"/>
    <w:lvl w:ilvl="0" w:tplc="CE5A0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22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F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3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02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E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42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EA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2D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EC50"/>
    <w:multiLevelType w:val="hybridMultilevel"/>
    <w:tmpl w:val="1862A550"/>
    <w:lvl w:ilvl="0" w:tplc="9020B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0B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4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0A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48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A3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E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2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091A0"/>
    <w:multiLevelType w:val="hybridMultilevel"/>
    <w:tmpl w:val="FFFFFFFF"/>
    <w:lvl w:ilvl="0" w:tplc="6D583E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E80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C0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89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E7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05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AE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0B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A7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D6FED"/>
    <w:multiLevelType w:val="hybridMultilevel"/>
    <w:tmpl w:val="FFFFFFFF"/>
    <w:lvl w:ilvl="0" w:tplc="B4CC86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5CD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4B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84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40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8D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3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2E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81062"/>
    <w:multiLevelType w:val="hybridMultilevel"/>
    <w:tmpl w:val="FFFFFFFF"/>
    <w:lvl w:ilvl="0" w:tplc="4E7EBD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E8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0F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3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C9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4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A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87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6D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D90B2"/>
    <w:multiLevelType w:val="hybridMultilevel"/>
    <w:tmpl w:val="1040A408"/>
    <w:lvl w:ilvl="0" w:tplc="70F4C5A4">
      <w:start w:val="1"/>
      <w:numFmt w:val="decimal"/>
      <w:lvlText w:val="%1."/>
      <w:lvlJc w:val="left"/>
      <w:pPr>
        <w:ind w:left="720" w:hanging="360"/>
      </w:pPr>
    </w:lvl>
    <w:lvl w:ilvl="1" w:tplc="DE5ABE5E">
      <w:start w:val="1"/>
      <w:numFmt w:val="lowerLetter"/>
      <w:lvlText w:val="%2."/>
      <w:lvlJc w:val="left"/>
      <w:pPr>
        <w:ind w:left="1440" w:hanging="360"/>
      </w:pPr>
    </w:lvl>
    <w:lvl w:ilvl="2" w:tplc="C7745B06">
      <w:start w:val="1"/>
      <w:numFmt w:val="lowerRoman"/>
      <w:lvlText w:val="%3."/>
      <w:lvlJc w:val="right"/>
      <w:pPr>
        <w:ind w:left="2160" w:hanging="180"/>
      </w:pPr>
    </w:lvl>
    <w:lvl w:ilvl="3" w:tplc="8DFA23DE">
      <w:start w:val="1"/>
      <w:numFmt w:val="decimal"/>
      <w:lvlText w:val="%4."/>
      <w:lvlJc w:val="left"/>
      <w:pPr>
        <w:ind w:left="2880" w:hanging="360"/>
      </w:pPr>
    </w:lvl>
    <w:lvl w:ilvl="4" w:tplc="42AAF200">
      <w:start w:val="1"/>
      <w:numFmt w:val="lowerLetter"/>
      <w:lvlText w:val="%5."/>
      <w:lvlJc w:val="left"/>
      <w:pPr>
        <w:ind w:left="3600" w:hanging="360"/>
      </w:pPr>
    </w:lvl>
    <w:lvl w:ilvl="5" w:tplc="901C0EC4">
      <w:start w:val="1"/>
      <w:numFmt w:val="lowerRoman"/>
      <w:lvlText w:val="%6."/>
      <w:lvlJc w:val="right"/>
      <w:pPr>
        <w:ind w:left="4320" w:hanging="180"/>
      </w:pPr>
    </w:lvl>
    <w:lvl w:ilvl="6" w:tplc="B0DEDD52">
      <w:start w:val="1"/>
      <w:numFmt w:val="decimal"/>
      <w:lvlText w:val="%7."/>
      <w:lvlJc w:val="left"/>
      <w:pPr>
        <w:ind w:left="5040" w:hanging="360"/>
      </w:pPr>
    </w:lvl>
    <w:lvl w:ilvl="7" w:tplc="28EC671C">
      <w:start w:val="1"/>
      <w:numFmt w:val="lowerLetter"/>
      <w:lvlText w:val="%8."/>
      <w:lvlJc w:val="left"/>
      <w:pPr>
        <w:ind w:left="5760" w:hanging="360"/>
      </w:pPr>
    </w:lvl>
    <w:lvl w:ilvl="8" w:tplc="1542C7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73D64"/>
    <w:multiLevelType w:val="hybridMultilevel"/>
    <w:tmpl w:val="FFFFFFFF"/>
    <w:lvl w:ilvl="0" w:tplc="923C9A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C0A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6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5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CF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C7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86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6B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6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AC3B7"/>
    <w:multiLevelType w:val="hybridMultilevel"/>
    <w:tmpl w:val="FFFFFFFF"/>
    <w:lvl w:ilvl="0" w:tplc="45BEEC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F68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E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5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49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27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C2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05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825B1"/>
    <w:multiLevelType w:val="hybridMultilevel"/>
    <w:tmpl w:val="FFFFFFFF"/>
    <w:lvl w:ilvl="0" w:tplc="01267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FC7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CE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8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85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E5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00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D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43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5587B"/>
    <w:multiLevelType w:val="hybridMultilevel"/>
    <w:tmpl w:val="FFFFFFFF"/>
    <w:lvl w:ilvl="0" w:tplc="F148D9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DE0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9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E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28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0F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88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ED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FD5A8"/>
    <w:multiLevelType w:val="hybridMultilevel"/>
    <w:tmpl w:val="FFFFFFFF"/>
    <w:lvl w:ilvl="0" w:tplc="96EAF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85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C6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0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A6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9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E5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85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0D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09E26"/>
    <w:multiLevelType w:val="hybridMultilevel"/>
    <w:tmpl w:val="FFFFFFFF"/>
    <w:lvl w:ilvl="0" w:tplc="BF3CDD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EC2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7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26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8E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4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0D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A6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AA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0AB7A"/>
    <w:multiLevelType w:val="hybridMultilevel"/>
    <w:tmpl w:val="FFFFFFFF"/>
    <w:lvl w:ilvl="0" w:tplc="EC46F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D8B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44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D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44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00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9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04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44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4D5A3"/>
    <w:multiLevelType w:val="hybridMultilevel"/>
    <w:tmpl w:val="FFFFFFFF"/>
    <w:lvl w:ilvl="0" w:tplc="631813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24E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89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D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6B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2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C1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E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C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D5D43"/>
    <w:multiLevelType w:val="hybridMultilevel"/>
    <w:tmpl w:val="FFFFFFFF"/>
    <w:lvl w:ilvl="0" w:tplc="653891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28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20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28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7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AA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62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C2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C8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7E313"/>
    <w:multiLevelType w:val="hybridMultilevel"/>
    <w:tmpl w:val="FFFFFFFF"/>
    <w:lvl w:ilvl="0" w:tplc="F47011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4E0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6C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4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67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AD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26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EE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C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2B1BD"/>
    <w:multiLevelType w:val="hybridMultilevel"/>
    <w:tmpl w:val="FFFFFFFF"/>
    <w:lvl w:ilvl="0" w:tplc="2160D0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C4A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C7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43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D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8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60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4BB2F"/>
    <w:multiLevelType w:val="hybridMultilevel"/>
    <w:tmpl w:val="FFFFFFFF"/>
    <w:lvl w:ilvl="0" w:tplc="0C28A3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C8C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83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E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6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E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8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03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02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33EB9"/>
    <w:multiLevelType w:val="hybridMultilevel"/>
    <w:tmpl w:val="FFFFFFFF"/>
    <w:lvl w:ilvl="0" w:tplc="B2F6F4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B01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28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47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C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2C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F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84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1D797"/>
    <w:multiLevelType w:val="hybridMultilevel"/>
    <w:tmpl w:val="FFFFFFFF"/>
    <w:lvl w:ilvl="0" w:tplc="98A0CC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386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E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0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45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4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E4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6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2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D3316"/>
    <w:multiLevelType w:val="hybridMultilevel"/>
    <w:tmpl w:val="FFFFFFFF"/>
    <w:lvl w:ilvl="0" w:tplc="78A4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D8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81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1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6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CF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89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87188"/>
    <w:multiLevelType w:val="hybridMultilevel"/>
    <w:tmpl w:val="FFFFFFFF"/>
    <w:lvl w:ilvl="0" w:tplc="703882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AC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D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C6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25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EC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A7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E8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EE93E"/>
    <w:multiLevelType w:val="hybridMultilevel"/>
    <w:tmpl w:val="FFFFFFFF"/>
    <w:lvl w:ilvl="0" w:tplc="D2A6DA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AE6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6E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E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E9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1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08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A4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E1F71"/>
    <w:multiLevelType w:val="hybridMultilevel"/>
    <w:tmpl w:val="FFFFFFFF"/>
    <w:lvl w:ilvl="0" w:tplc="2E3ADA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46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47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8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8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D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8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E9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E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4B560"/>
    <w:multiLevelType w:val="hybridMultilevel"/>
    <w:tmpl w:val="FFFFFFFF"/>
    <w:lvl w:ilvl="0" w:tplc="D85A6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C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6D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E6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21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C3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29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C5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09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36BA0"/>
    <w:multiLevelType w:val="hybridMultilevel"/>
    <w:tmpl w:val="FFFFFFFF"/>
    <w:lvl w:ilvl="0" w:tplc="BFDCD6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CAC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0E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C5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C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09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A9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CE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4D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5A3C6"/>
    <w:multiLevelType w:val="hybridMultilevel"/>
    <w:tmpl w:val="FFFFFFFF"/>
    <w:lvl w:ilvl="0" w:tplc="F6522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F0E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02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43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9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0F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8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0E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2F322"/>
    <w:multiLevelType w:val="hybridMultilevel"/>
    <w:tmpl w:val="FFFFFFFF"/>
    <w:lvl w:ilvl="0" w:tplc="E9B210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867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2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6B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0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A5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A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26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E7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B9B1"/>
    <w:multiLevelType w:val="hybridMultilevel"/>
    <w:tmpl w:val="FFFFFFFF"/>
    <w:lvl w:ilvl="0" w:tplc="F272A9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B0B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4D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3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8A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0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AD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47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C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5274F"/>
    <w:multiLevelType w:val="hybridMultilevel"/>
    <w:tmpl w:val="FFFFFFFF"/>
    <w:lvl w:ilvl="0" w:tplc="F642DB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EAE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6D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C7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CA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3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AB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28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E7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31545"/>
    <w:multiLevelType w:val="hybridMultilevel"/>
    <w:tmpl w:val="FFFFFFFF"/>
    <w:lvl w:ilvl="0" w:tplc="90E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CF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0A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0B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0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ED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8D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4E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E9F2A"/>
    <w:multiLevelType w:val="hybridMultilevel"/>
    <w:tmpl w:val="FFFFFFFF"/>
    <w:lvl w:ilvl="0" w:tplc="B5B0C5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EC6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49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4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09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E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8E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D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C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DD996"/>
    <w:multiLevelType w:val="hybridMultilevel"/>
    <w:tmpl w:val="FFFFFFFF"/>
    <w:lvl w:ilvl="0" w:tplc="F9FA80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6EB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4B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0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29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C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84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0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FBF6C"/>
    <w:multiLevelType w:val="hybridMultilevel"/>
    <w:tmpl w:val="F2B00566"/>
    <w:lvl w:ilvl="0" w:tplc="70CC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C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66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6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7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A1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A2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274E0C"/>
    <w:multiLevelType w:val="hybridMultilevel"/>
    <w:tmpl w:val="FFFFFFFF"/>
    <w:lvl w:ilvl="0" w:tplc="10C4A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AC3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6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D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6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21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C1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8B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7A498B"/>
    <w:multiLevelType w:val="hybridMultilevel"/>
    <w:tmpl w:val="FFFFFFFF"/>
    <w:lvl w:ilvl="0" w:tplc="B20C19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B2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E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A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80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89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B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C5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C0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3FBB4"/>
    <w:multiLevelType w:val="hybridMultilevel"/>
    <w:tmpl w:val="6A942280"/>
    <w:lvl w:ilvl="0" w:tplc="E710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4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C4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6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F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8D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45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8E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9"/>
  </w:num>
  <w:num w:numId="4">
    <w:abstractNumId w:val="35"/>
  </w:num>
  <w:num w:numId="5">
    <w:abstractNumId w:val="16"/>
  </w:num>
  <w:num w:numId="6">
    <w:abstractNumId w:val="23"/>
  </w:num>
  <w:num w:numId="7">
    <w:abstractNumId w:val="50"/>
  </w:num>
  <w:num w:numId="8">
    <w:abstractNumId w:val="11"/>
  </w:num>
  <w:num w:numId="9">
    <w:abstractNumId w:val="0"/>
  </w:num>
  <w:num w:numId="10">
    <w:abstractNumId w:val="47"/>
  </w:num>
  <w:num w:numId="11">
    <w:abstractNumId w:val="28"/>
  </w:num>
  <w:num w:numId="12">
    <w:abstractNumId w:val="41"/>
  </w:num>
  <w:num w:numId="13">
    <w:abstractNumId w:val="42"/>
  </w:num>
  <w:num w:numId="14">
    <w:abstractNumId w:val="20"/>
  </w:num>
  <w:num w:numId="15">
    <w:abstractNumId w:val="1"/>
  </w:num>
  <w:num w:numId="16">
    <w:abstractNumId w:val="45"/>
  </w:num>
  <w:num w:numId="17">
    <w:abstractNumId w:val="7"/>
  </w:num>
  <w:num w:numId="18">
    <w:abstractNumId w:val="43"/>
  </w:num>
  <w:num w:numId="19">
    <w:abstractNumId w:val="29"/>
  </w:num>
  <w:num w:numId="20">
    <w:abstractNumId w:val="10"/>
  </w:num>
  <w:num w:numId="21">
    <w:abstractNumId w:val="14"/>
  </w:num>
  <w:num w:numId="22">
    <w:abstractNumId w:val="48"/>
  </w:num>
  <w:num w:numId="23">
    <w:abstractNumId w:val="24"/>
  </w:num>
  <w:num w:numId="24">
    <w:abstractNumId w:val="25"/>
  </w:num>
  <w:num w:numId="25">
    <w:abstractNumId w:val="34"/>
  </w:num>
  <w:num w:numId="26">
    <w:abstractNumId w:val="37"/>
  </w:num>
  <w:num w:numId="27">
    <w:abstractNumId w:val="9"/>
  </w:num>
  <w:num w:numId="28">
    <w:abstractNumId w:val="3"/>
  </w:num>
  <w:num w:numId="29">
    <w:abstractNumId w:val="38"/>
  </w:num>
  <w:num w:numId="30">
    <w:abstractNumId w:val="39"/>
  </w:num>
  <w:num w:numId="31">
    <w:abstractNumId w:val="12"/>
  </w:num>
  <w:num w:numId="32">
    <w:abstractNumId w:val="32"/>
  </w:num>
  <w:num w:numId="33">
    <w:abstractNumId w:val="13"/>
  </w:num>
  <w:num w:numId="34">
    <w:abstractNumId w:val="30"/>
  </w:num>
  <w:num w:numId="35">
    <w:abstractNumId w:val="51"/>
  </w:num>
  <w:num w:numId="36">
    <w:abstractNumId w:val="18"/>
  </w:num>
  <w:num w:numId="37">
    <w:abstractNumId w:val="31"/>
  </w:num>
  <w:num w:numId="38">
    <w:abstractNumId w:val="15"/>
  </w:num>
  <w:num w:numId="39">
    <w:abstractNumId w:val="44"/>
  </w:num>
  <w:num w:numId="40">
    <w:abstractNumId w:val="36"/>
  </w:num>
  <w:num w:numId="41">
    <w:abstractNumId w:val="40"/>
  </w:num>
  <w:num w:numId="42">
    <w:abstractNumId w:val="5"/>
  </w:num>
  <w:num w:numId="43">
    <w:abstractNumId w:val="26"/>
  </w:num>
  <w:num w:numId="44">
    <w:abstractNumId w:val="6"/>
  </w:num>
  <w:num w:numId="45">
    <w:abstractNumId w:val="46"/>
  </w:num>
  <w:num w:numId="46">
    <w:abstractNumId w:val="8"/>
  </w:num>
  <w:num w:numId="47">
    <w:abstractNumId w:val="17"/>
  </w:num>
  <w:num w:numId="48">
    <w:abstractNumId w:val="2"/>
  </w:num>
  <w:num w:numId="49">
    <w:abstractNumId w:val="49"/>
  </w:num>
  <w:num w:numId="50">
    <w:abstractNumId w:val="21"/>
  </w:num>
  <w:num w:numId="51">
    <w:abstractNumId w:val="52"/>
  </w:num>
  <w:num w:numId="52">
    <w:abstractNumId w:val="33"/>
  </w:num>
  <w:num w:numId="53">
    <w:abstractNumId w:val="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3D"/>
    <w:rsid w:val="00003443"/>
    <w:rsid w:val="00007377"/>
    <w:rsid w:val="000079AA"/>
    <w:rsid w:val="00023698"/>
    <w:rsid w:val="00030C6D"/>
    <w:rsid w:val="000361FB"/>
    <w:rsid w:val="00043F46"/>
    <w:rsid w:val="0004595B"/>
    <w:rsid w:val="00045C82"/>
    <w:rsid w:val="00054F25"/>
    <w:rsid w:val="0005669D"/>
    <w:rsid w:val="0005765A"/>
    <w:rsid w:val="00066D57"/>
    <w:rsid w:val="0007360F"/>
    <w:rsid w:val="0008041C"/>
    <w:rsid w:val="00080DAC"/>
    <w:rsid w:val="00081B02"/>
    <w:rsid w:val="000A4E33"/>
    <w:rsid w:val="000A7ABA"/>
    <w:rsid w:val="000A7B0A"/>
    <w:rsid w:val="000B76EE"/>
    <w:rsid w:val="000C5FD0"/>
    <w:rsid w:val="000C799F"/>
    <w:rsid w:val="000D2B0F"/>
    <w:rsid w:val="000D77E9"/>
    <w:rsid w:val="000E33D3"/>
    <w:rsid w:val="000F36BF"/>
    <w:rsid w:val="0011F293"/>
    <w:rsid w:val="0012605C"/>
    <w:rsid w:val="001305BC"/>
    <w:rsid w:val="00130A39"/>
    <w:rsid w:val="00132A80"/>
    <w:rsid w:val="0013648C"/>
    <w:rsid w:val="0014180C"/>
    <w:rsid w:val="0015563D"/>
    <w:rsid w:val="00171D4C"/>
    <w:rsid w:val="00172632"/>
    <w:rsid w:val="001842C9"/>
    <w:rsid w:val="00197273"/>
    <w:rsid w:val="001A1DFA"/>
    <w:rsid w:val="001A77D2"/>
    <w:rsid w:val="001B1BCD"/>
    <w:rsid w:val="001B2639"/>
    <w:rsid w:val="001B2EF6"/>
    <w:rsid w:val="001B684E"/>
    <w:rsid w:val="001C0A2C"/>
    <w:rsid w:val="001D12E1"/>
    <w:rsid w:val="001D29FE"/>
    <w:rsid w:val="001D54FF"/>
    <w:rsid w:val="001D7A5A"/>
    <w:rsid w:val="001F26E5"/>
    <w:rsid w:val="00200A66"/>
    <w:rsid w:val="00205C29"/>
    <w:rsid w:val="002213F5"/>
    <w:rsid w:val="002271DD"/>
    <w:rsid w:val="00227C13"/>
    <w:rsid w:val="002400EB"/>
    <w:rsid w:val="00247EE1"/>
    <w:rsid w:val="00252E8A"/>
    <w:rsid w:val="00254914"/>
    <w:rsid w:val="00262F9F"/>
    <w:rsid w:val="00272A45"/>
    <w:rsid w:val="0027538E"/>
    <w:rsid w:val="002C14DD"/>
    <w:rsid w:val="002C5499"/>
    <w:rsid w:val="002C6663"/>
    <w:rsid w:val="002D1B02"/>
    <w:rsid w:val="003268DF"/>
    <w:rsid w:val="00331C35"/>
    <w:rsid w:val="00331C7F"/>
    <w:rsid w:val="00345FDA"/>
    <w:rsid w:val="00346D44"/>
    <w:rsid w:val="003546FE"/>
    <w:rsid w:val="00361B25"/>
    <w:rsid w:val="00375034"/>
    <w:rsid w:val="0038258A"/>
    <w:rsid w:val="003871AA"/>
    <w:rsid w:val="00387D42"/>
    <w:rsid w:val="00390B11"/>
    <w:rsid w:val="0039187C"/>
    <w:rsid w:val="00397517"/>
    <w:rsid w:val="003A3936"/>
    <w:rsid w:val="003A491D"/>
    <w:rsid w:val="003B2BD5"/>
    <w:rsid w:val="003C6EA0"/>
    <w:rsid w:val="003C7B43"/>
    <w:rsid w:val="003D0F0A"/>
    <w:rsid w:val="003D3841"/>
    <w:rsid w:val="003D479A"/>
    <w:rsid w:val="004207E9"/>
    <w:rsid w:val="00422082"/>
    <w:rsid w:val="004305CA"/>
    <w:rsid w:val="004407E3"/>
    <w:rsid w:val="00441E58"/>
    <w:rsid w:val="004521EA"/>
    <w:rsid w:val="00466144"/>
    <w:rsid w:val="00471818"/>
    <w:rsid w:val="004865DA"/>
    <w:rsid w:val="0049512A"/>
    <w:rsid w:val="004A5226"/>
    <w:rsid w:val="004D26CF"/>
    <w:rsid w:val="004D3495"/>
    <w:rsid w:val="004E01CD"/>
    <w:rsid w:val="004E44E4"/>
    <w:rsid w:val="004F717C"/>
    <w:rsid w:val="00501100"/>
    <w:rsid w:val="00504418"/>
    <w:rsid w:val="0050566C"/>
    <w:rsid w:val="00505A38"/>
    <w:rsid w:val="00510C10"/>
    <w:rsid w:val="00511DEF"/>
    <w:rsid w:val="00514E52"/>
    <w:rsid w:val="005235B7"/>
    <w:rsid w:val="00523A07"/>
    <w:rsid w:val="005301CB"/>
    <w:rsid w:val="00541E1F"/>
    <w:rsid w:val="00546C40"/>
    <w:rsid w:val="0057163F"/>
    <w:rsid w:val="00573E70"/>
    <w:rsid w:val="005826FB"/>
    <w:rsid w:val="005A6EC8"/>
    <w:rsid w:val="005A7104"/>
    <w:rsid w:val="005B6097"/>
    <w:rsid w:val="005D4465"/>
    <w:rsid w:val="005DDEE0"/>
    <w:rsid w:val="005F1810"/>
    <w:rsid w:val="005F7D26"/>
    <w:rsid w:val="006056C3"/>
    <w:rsid w:val="00614551"/>
    <w:rsid w:val="00634513"/>
    <w:rsid w:val="006413B0"/>
    <w:rsid w:val="00650C79"/>
    <w:rsid w:val="006542EC"/>
    <w:rsid w:val="00661F97"/>
    <w:rsid w:val="006665AD"/>
    <w:rsid w:val="006679CB"/>
    <w:rsid w:val="00676048"/>
    <w:rsid w:val="00676A7B"/>
    <w:rsid w:val="0067723A"/>
    <w:rsid w:val="006775BA"/>
    <w:rsid w:val="00680B9D"/>
    <w:rsid w:val="00681E50"/>
    <w:rsid w:val="00682925"/>
    <w:rsid w:val="00690B19"/>
    <w:rsid w:val="00695E52"/>
    <w:rsid w:val="006A34F6"/>
    <w:rsid w:val="006A6732"/>
    <w:rsid w:val="006C50F2"/>
    <w:rsid w:val="006D48B1"/>
    <w:rsid w:val="006E47CC"/>
    <w:rsid w:val="006F4EB9"/>
    <w:rsid w:val="00704D9F"/>
    <w:rsid w:val="00707DFF"/>
    <w:rsid w:val="00712CE7"/>
    <w:rsid w:val="007161C1"/>
    <w:rsid w:val="00716FEA"/>
    <w:rsid w:val="0072079B"/>
    <w:rsid w:val="0072725F"/>
    <w:rsid w:val="0073314D"/>
    <w:rsid w:val="0074148F"/>
    <w:rsid w:val="00747322"/>
    <w:rsid w:val="007641B8"/>
    <w:rsid w:val="0076626D"/>
    <w:rsid w:val="00766A4A"/>
    <w:rsid w:val="0077403C"/>
    <w:rsid w:val="0078066D"/>
    <w:rsid w:val="007836A9"/>
    <w:rsid w:val="00785ABE"/>
    <w:rsid w:val="00790205"/>
    <w:rsid w:val="007929CD"/>
    <w:rsid w:val="00793CEB"/>
    <w:rsid w:val="007950AB"/>
    <w:rsid w:val="007A09D4"/>
    <w:rsid w:val="007A0B25"/>
    <w:rsid w:val="007A1862"/>
    <w:rsid w:val="007A4719"/>
    <w:rsid w:val="007B62D0"/>
    <w:rsid w:val="007B6C4F"/>
    <w:rsid w:val="007B788E"/>
    <w:rsid w:val="007C0EA8"/>
    <w:rsid w:val="007E53B1"/>
    <w:rsid w:val="007F1292"/>
    <w:rsid w:val="007F3236"/>
    <w:rsid w:val="007F6999"/>
    <w:rsid w:val="007F6D64"/>
    <w:rsid w:val="00803173"/>
    <w:rsid w:val="00803192"/>
    <w:rsid w:val="00805E77"/>
    <w:rsid w:val="00822176"/>
    <w:rsid w:val="00831463"/>
    <w:rsid w:val="00833F3A"/>
    <w:rsid w:val="00842723"/>
    <w:rsid w:val="00865ECC"/>
    <w:rsid w:val="00866091"/>
    <w:rsid w:val="00874E72"/>
    <w:rsid w:val="00875E5B"/>
    <w:rsid w:val="008A647A"/>
    <w:rsid w:val="008A6C1E"/>
    <w:rsid w:val="008B3C5E"/>
    <w:rsid w:val="008B3D52"/>
    <w:rsid w:val="008D4D06"/>
    <w:rsid w:val="008D5BA6"/>
    <w:rsid w:val="008E6C0B"/>
    <w:rsid w:val="008F7BAB"/>
    <w:rsid w:val="00910C83"/>
    <w:rsid w:val="00914124"/>
    <w:rsid w:val="00942AB6"/>
    <w:rsid w:val="00951466"/>
    <w:rsid w:val="00974615"/>
    <w:rsid w:val="00993A6A"/>
    <w:rsid w:val="0099735E"/>
    <w:rsid w:val="009A56DB"/>
    <w:rsid w:val="009A76DC"/>
    <w:rsid w:val="009B10F3"/>
    <w:rsid w:val="009B394F"/>
    <w:rsid w:val="009C4817"/>
    <w:rsid w:val="009E0224"/>
    <w:rsid w:val="009E412E"/>
    <w:rsid w:val="009E6C8F"/>
    <w:rsid w:val="009F4881"/>
    <w:rsid w:val="00A03443"/>
    <w:rsid w:val="00A1102F"/>
    <w:rsid w:val="00A1547C"/>
    <w:rsid w:val="00A21F25"/>
    <w:rsid w:val="00A233A0"/>
    <w:rsid w:val="00A30363"/>
    <w:rsid w:val="00A30EF0"/>
    <w:rsid w:val="00A40BA5"/>
    <w:rsid w:val="00A41FA9"/>
    <w:rsid w:val="00A43E1F"/>
    <w:rsid w:val="00A45523"/>
    <w:rsid w:val="00A62822"/>
    <w:rsid w:val="00A64CB0"/>
    <w:rsid w:val="00A65626"/>
    <w:rsid w:val="00A76E14"/>
    <w:rsid w:val="00A77A12"/>
    <w:rsid w:val="00A81717"/>
    <w:rsid w:val="00A84463"/>
    <w:rsid w:val="00AA70D1"/>
    <w:rsid w:val="00AB1A82"/>
    <w:rsid w:val="00AB5174"/>
    <w:rsid w:val="00AB6E40"/>
    <w:rsid w:val="00AD4A79"/>
    <w:rsid w:val="00AD5087"/>
    <w:rsid w:val="00AD5D29"/>
    <w:rsid w:val="00AD7769"/>
    <w:rsid w:val="00AE346B"/>
    <w:rsid w:val="00AF40B1"/>
    <w:rsid w:val="00AF621E"/>
    <w:rsid w:val="00B00CA6"/>
    <w:rsid w:val="00B0565B"/>
    <w:rsid w:val="00B113A8"/>
    <w:rsid w:val="00B1251D"/>
    <w:rsid w:val="00B13268"/>
    <w:rsid w:val="00B262A9"/>
    <w:rsid w:val="00B30C88"/>
    <w:rsid w:val="00B32157"/>
    <w:rsid w:val="00B510C9"/>
    <w:rsid w:val="00B8323F"/>
    <w:rsid w:val="00B8536A"/>
    <w:rsid w:val="00B869C2"/>
    <w:rsid w:val="00B91C62"/>
    <w:rsid w:val="00B91F8E"/>
    <w:rsid w:val="00B97C4C"/>
    <w:rsid w:val="00BB136D"/>
    <w:rsid w:val="00BC1954"/>
    <w:rsid w:val="00BE0180"/>
    <w:rsid w:val="00BE3D40"/>
    <w:rsid w:val="00BE76C5"/>
    <w:rsid w:val="00C06BEF"/>
    <w:rsid w:val="00C12B82"/>
    <w:rsid w:val="00C24B27"/>
    <w:rsid w:val="00C36007"/>
    <w:rsid w:val="00C51E2C"/>
    <w:rsid w:val="00C547A2"/>
    <w:rsid w:val="00C63E7F"/>
    <w:rsid w:val="00C7340E"/>
    <w:rsid w:val="00C75510"/>
    <w:rsid w:val="00CA1CD7"/>
    <w:rsid w:val="00CB24CA"/>
    <w:rsid w:val="00CB298A"/>
    <w:rsid w:val="00CE77EB"/>
    <w:rsid w:val="00CE7F32"/>
    <w:rsid w:val="00CF1841"/>
    <w:rsid w:val="00CF789A"/>
    <w:rsid w:val="00D03B4B"/>
    <w:rsid w:val="00D06B06"/>
    <w:rsid w:val="00D17EBA"/>
    <w:rsid w:val="00D21710"/>
    <w:rsid w:val="00D25B78"/>
    <w:rsid w:val="00D25F2C"/>
    <w:rsid w:val="00D32E99"/>
    <w:rsid w:val="00D33E95"/>
    <w:rsid w:val="00D377B8"/>
    <w:rsid w:val="00D44E38"/>
    <w:rsid w:val="00D45451"/>
    <w:rsid w:val="00D45B0A"/>
    <w:rsid w:val="00D4654D"/>
    <w:rsid w:val="00D50EB9"/>
    <w:rsid w:val="00D51403"/>
    <w:rsid w:val="00D55154"/>
    <w:rsid w:val="00D646CC"/>
    <w:rsid w:val="00D64967"/>
    <w:rsid w:val="00D6719C"/>
    <w:rsid w:val="00D773FB"/>
    <w:rsid w:val="00D77674"/>
    <w:rsid w:val="00D80145"/>
    <w:rsid w:val="00D85916"/>
    <w:rsid w:val="00D865A2"/>
    <w:rsid w:val="00DA310E"/>
    <w:rsid w:val="00DA32B2"/>
    <w:rsid w:val="00DB1AF9"/>
    <w:rsid w:val="00DB73B7"/>
    <w:rsid w:val="00DC59D4"/>
    <w:rsid w:val="00DC6B0A"/>
    <w:rsid w:val="00DC6B71"/>
    <w:rsid w:val="00DC6FD4"/>
    <w:rsid w:val="00DD2B15"/>
    <w:rsid w:val="00DE0DD3"/>
    <w:rsid w:val="00DE142E"/>
    <w:rsid w:val="00DE1952"/>
    <w:rsid w:val="00DE78D1"/>
    <w:rsid w:val="00DE7B8A"/>
    <w:rsid w:val="00DF4A38"/>
    <w:rsid w:val="00E0497F"/>
    <w:rsid w:val="00E105F0"/>
    <w:rsid w:val="00E112F9"/>
    <w:rsid w:val="00E140FE"/>
    <w:rsid w:val="00E252A1"/>
    <w:rsid w:val="00E27D8B"/>
    <w:rsid w:val="00E27F8A"/>
    <w:rsid w:val="00E5384D"/>
    <w:rsid w:val="00E56039"/>
    <w:rsid w:val="00E601D1"/>
    <w:rsid w:val="00E62D63"/>
    <w:rsid w:val="00E6423E"/>
    <w:rsid w:val="00E649B9"/>
    <w:rsid w:val="00E67886"/>
    <w:rsid w:val="00E71163"/>
    <w:rsid w:val="00E735C5"/>
    <w:rsid w:val="00E737A7"/>
    <w:rsid w:val="00E76119"/>
    <w:rsid w:val="00E85E64"/>
    <w:rsid w:val="00E93D4E"/>
    <w:rsid w:val="00E94F24"/>
    <w:rsid w:val="00E9535F"/>
    <w:rsid w:val="00E957C4"/>
    <w:rsid w:val="00EA00EE"/>
    <w:rsid w:val="00EA5FE9"/>
    <w:rsid w:val="00EB3FE8"/>
    <w:rsid w:val="00EB7090"/>
    <w:rsid w:val="00EC42CE"/>
    <w:rsid w:val="00ED37C4"/>
    <w:rsid w:val="00ED69C8"/>
    <w:rsid w:val="00EE3543"/>
    <w:rsid w:val="00EF7901"/>
    <w:rsid w:val="00EF7A43"/>
    <w:rsid w:val="00F2742C"/>
    <w:rsid w:val="00F406E2"/>
    <w:rsid w:val="00F430C9"/>
    <w:rsid w:val="00F4455F"/>
    <w:rsid w:val="00F55490"/>
    <w:rsid w:val="00F837AF"/>
    <w:rsid w:val="00F92434"/>
    <w:rsid w:val="00F96D1E"/>
    <w:rsid w:val="00FA0D42"/>
    <w:rsid w:val="00FA1AA7"/>
    <w:rsid w:val="00FA1E93"/>
    <w:rsid w:val="00FA2833"/>
    <w:rsid w:val="00FC095E"/>
    <w:rsid w:val="00FC27B4"/>
    <w:rsid w:val="00FC33ED"/>
    <w:rsid w:val="00FD1BB6"/>
    <w:rsid w:val="00FD4811"/>
    <w:rsid w:val="00FE69A4"/>
    <w:rsid w:val="00FF2095"/>
    <w:rsid w:val="00FF2CFC"/>
    <w:rsid w:val="00FF4C96"/>
    <w:rsid w:val="00FF6FB7"/>
    <w:rsid w:val="01D9CF95"/>
    <w:rsid w:val="01FD7175"/>
    <w:rsid w:val="02471AC1"/>
    <w:rsid w:val="02CC33D1"/>
    <w:rsid w:val="0379DC33"/>
    <w:rsid w:val="038FB22F"/>
    <w:rsid w:val="03FFC121"/>
    <w:rsid w:val="0407B935"/>
    <w:rsid w:val="0410E3B6"/>
    <w:rsid w:val="041653AD"/>
    <w:rsid w:val="047F74B8"/>
    <w:rsid w:val="04A74913"/>
    <w:rsid w:val="053B4A69"/>
    <w:rsid w:val="05C77891"/>
    <w:rsid w:val="068E06F2"/>
    <w:rsid w:val="071AF5AC"/>
    <w:rsid w:val="07905338"/>
    <w:rsid w:val="07961B52"/>
    <w:rsid w:val="07BE8671"/>
    <w:rsid w:val="07D8B8CD"/>
    <w:rsid w:val="08009AC8"/>
    <w:rsid w:val="082B28B4"/>
    <w:rsid w:val="086E889A"/>
    <w:rsid w:val="089B54C3"/>
    <w:rsid w:val="09D49733"/>
    <w:rsid w:val="0A52C470"/>
    <w:rsid w:val="0A6C1868"/>
    <w:rsid w:val="0A73F1EE"/>
    <w:rsid w:val="0ADF5CF0"/>
    <w:rsid w:val="0AEF6CB9"/>
    <w:rsid w:val="0B2FE80B"/>
    <w:rsid w:val="0B5D4705"/>
    <w:rsid w:val="0B5E1EAF"/>
    <w:rsid w:val="0B957540"/>
    <w:rsid w:val="0BC29BB9"/>
    <w:rsid w:val="0BDA6761"/>
    <w:rsid w:val="0C0EAA73"/>
    <w:rsid w:val="0C121294"/>
    <w:rsid w:val="0CE72108"/>
    <w:rsid w:val="0D19A7B0"/>
    <w:rsid w:val="0D1D2BC0"/>
    <w:rsid w:val="0D629A44"/>
    <w:rsid w:val="0DB0F79F"/>
    <w:rsid w:val="0DC4B826"/>
    <w:rsid w:val="0DDA279A"/>
    <w:rsid w:val="0E53C6B2"/>
    <w:rsid w:val="0EE3C1B8"/>
    <w:rsid w:val="0EF6042C"/>
    <w:rsid w:val="0F00CD07"/>
    <w:rsid w:val="0F03CC77"/>
    <w:rsid w:val="0F28E09D"/>
    <w:rsid w:val="0F345864"/>
    <w:rsid w:val="0F629D4D"/>
    <w:rsid w:val="100A1CD7"/>
    <w:rsid w:val="105D889B"/>
    <w:rsid w:val="10A09021"/>
    <w:rsid w:val="11172BA0"/>
    <w:rsid w:val="1142AECC"/>
    <w:rsid w:val="1177663A"/>
    <w:rsid w:val="119899E2"/>
    <w:rsid w:val="1276B713"/>
    <w:rsid w:val="1289D956"/>
    <w:rsid w:val="13648519"/>
    <w:rsid w:val="136948BB"/>
    <w:rsid w:val="13A1543C"/>
    <w:rsid w:val="13DF2C5E"/>
    <w:rsid w:val="13FDE890"/>
    <w:rsid w:val="141DC465"/>
    <w:rsid w:val="1429C78B"/>
    <w:rsid w:val="142E793E"/>
    <w:rsid w:val="1455FF22"/>
    <w:rsid w:val="14625949"/>
    <w:rsid w:val="14641D7A"/>
    <w:rsid w:val="1466004A"/>
    <w:rsid w:val="148B5A71"/>
    <w:rsid w:val="14BE7BF5"/>
    <w:rsid w:val="158B028B"/>
    <w:rsid w:val="15CC3849"/>
    <w:rsid w:val="15D7DFCB"/>
    <w:rsid w:val="15F63EA5"/>
    <w:rsid w:val="15FAE5F8"/>
    <w:rsid w:val="166ACA17"/>
    <w:rsid w:val="16807F86"/>
    <w:rsid w:val="16ED632F"/>
    <w:rsid w:val="17250E3B"/>
    <w:rsid w:val="17DB41EC"/>
    <w:rsid w:val="183A6A78"/>
    <w:rsid w:val="191578CF"/>
    <w:rsid w:val="194157EC"/>
    <w:rsid w:val="197DDD4B"/>
    <w:rsid w:val="19A36A9E"/>
    <w:rsid w:val="1A4B70D8"/>
    <w:rsid w:val="1A965F07"/>
    <w:rsid w:val="1AB97E10"/>
    <w:rsid w:val="1B09DA92"/>
    <w:rsid w:val="1B20551E"/>
    <w:rsid w:val="1B2D6334"/>
    <w:rsid w:val="1BA9BBC5"/>
    <w:rsid w:val="1C10CDD3"/>
    <w:rsid w:val="1CA7B3E8"/>
    <w:rsid w:val="1CE2C379"/>
    <w:rsid w:val="1D058A31"/>
    <w:rsid w:val="1D179D6D"/>
    <w:rsid w:val="1D710B9A"/>
    <w:rsid w:val="1D7B9771"/>
    <w:rsid w:val="1DFAF995"/>
    <w:rsid w:val="1E1FC1A1"/>
    <w:rsid w:val="1E42B335"/>
    <w:rsid w:val="1EA3A83D"/>
    <w:rsid w:val="1ECC31D0"/>
    <w:rsid w:val="1EED7D07"/>
    <w:rsid w:val="1F09AC0D"/>
    <w:rsid w:val="1FBD902B"/>
    <w:rsid w:val="207C6629"/>
    <w:rsid w:val="20B10CA0"/>
    <w:rsid w:val="20B14B17"/>
    <w:rsid w:val="20BF648B"/>
    <w:rsid w:val="20D066E7"/>
    <w:rsid w:val="2120CC51"/>
    <w:rsid w:val="2133D2B8"/>
    <w:rsid w:val="21C9A4A7"/>
    <w:rsid w:val="21D81F86"/>
    <w:rsid w:val="21F47168"/>
    <w:rsid w:val="220C2764"/>
    <w:rsid w:val="221BEFA5"/>
    <w:rsid w:val="22911441"/>
    <w:rsid w:val="22F8A27F"/>
    <w:rsid w:val="2338C3EE"/>
    <w:rsid w:val="2357328A"/>
    <w:rsid w:val="24D3E2B5"/>
    <w:rsid w:val="2586E7E4"/>
    <w:rsid w:val="25AA763D"/>
    <w:rsid w:val="2609F621"/>
    <w:rsid w:val="2688A6B3"/>
    <w:rsid w:val="26F8DD4F"/>
    <w:rsid w:val="276AD6E4"/>
    <w:rsid w:val="276D18A7"/>
    <w:rsid w:val="27719E56"/>
    <w:rsid w:val="2788F9FE"/>
    <w:rsid w:val="27D6A668"/>
    <w:rsid w:val="289D9052"/>
    <w:rsid w:val="28BA7302"/>
    <w:rsid w:val="29273B23"/>
    <w:rsid w:val="29D122A6"/>
    <w:rsid w:val="29ECBEFC"/>
    <w:rsid w:val="2A1CCF9E"/>
    <w:rsid w:val="2A1D9966"/>
    <w:rsid w:val="2A3D7106"/>
    <w:rsid w:val="2A5561FD"/>
    <w:rsid w:val="2A7D5ED4"/>
    <w:rsid w:val="2A7F48EA"/>
    <w:rsid w:val="2A94C32E"/>
    <w:rsid w:val="2AA3777E"/>
    <w:rsid w:val="2B085EAD"/>
    <w:rsid w:val="2B0F0C34"/>
    <w:rsid w:val="2B1D96B7"/>
    <w:rsid w:val="2B38BF50"/>
    <w:rsid w:val="2B47A976"/>
    <w:rsid w:val="2B769AA9"/>
    <w:rsid w:val="2B83CADA"/>
    <w:rsid w:val="2B8BC9DE"/>
    <w:rsid w:val="2BAE66F9"/>
    <w:rsid w:val="2BB9A49E"/>
    <w:rsid w:val="2BD9BF98"/>
    <w:rsid w:val="2C595676"/>
    <w:rsid w:val="2C8126BA"/>
    <w:rsid w:val="2C87A920"/>
    <w:rsid w:val="2CE291AB"/>
    <w:rsid w:val="2D09F3B5"/>
    <w:rsid w:val="2D7F317D"/>
    <w:rsid w:val="2D80CFDB"/>
    <w:rsid w:val="2D824FC0"/>
    <w:rsid w:val="2DA0E328"/>
    <w:rsid w:val="2DD8B97A"/>
    <w:rsid w:val="2DDBE20D"/>
    <w:rsid w:val="2E03261B"/>
    <w:rsid w:val="2E192F0D"/>
    <w:rsid w:val="2F1F6E78"/>
    <w:rsid w:val="2F96E04A"/>
    <w:rsid w:val="2FFB1F56"/>
    <w:rsid w:val="301017B5"/>
    <w:rsid w:val="30149767"/>
    <w:rsid w:val="3082822C"/>
    <w:rsid w:val="30CA4CF4"/>
    <w:rsid w:val="31002A0C"/>
    <w:rsid w:val="312293D3"/>
    <w:rsid w:val="313260EB"/>
    <w:rsid w:val="3209ADAF"/>
    <w:rsid w:val="320E6743"/>
    <w:rsid w:val="324DCD98"/>
    <w:rsid w:val="32D961C8"/>
    <w:rsid w:val="32E36F89"/>
    <w:rsid w:val="33376B88"/>
    <w:rsid w:val="333EA5C8"/>
    <w:rsid w:val="334DB8E8"/>
    <w:rsid w:val="336DA28A"/>
    <w:rsid w:val="33C21DA1"/>
    <w:rsid w:val="33C5FD73"/>
    <w:rsid w:val="342AE363"/>
    <w:rsid w:val="346137A2"/>
    <w:rsid w:val="34F193B6"/>
    <w:rsid w:val="3567DD70"/>
    <w:rsid w:val="357213D8"/>
    <w:rsid w:val="365EB0E7"/>
    <w:rsid w:val="36ABE811"/>
    <w:rsid w:val="36ADC4E1"/>
    <w:rsid w:val="36CF5568"/>
    <w:rsid w:val="372630BC"/>
    <w:rsid w:val="372D63F2"/>
    <w:rsid w:val="37523663"/>
    <w:rsid w:val="375A8DCB"/>
    <w:rsid w:val="382B4D13"/>
    <w:rsid w:val="383E3D86"/>
    <w:rsid w:val="38F67732"/>
    <w:rsid w:val="390080C5"/>
    <w:rsid w:val="39AFB0F2"/>
    <w:rsid w:val="39FCE8FD"/>
    <w:rsid w:val="3A20A02C"/>
    <w:rsid w:val="3B145396"/>
    <w:rsid w:val="3B30C924"/>
    <w:rsid w:val="3B94BF14"/>
    <w:rsid w:val="3B9B66A6"/>
    <w:rsid w:val="3BB0D830"/>
    <w:rsid w:val="3BD98ABE"/>
    <w:rsid w:val="3C1ADDC4"/>
    <w:rsid w:val="3C25C4FA"/>
    <w:rsid w:val="3C2A67BC"/>
    <w:rsid w:val="3C3CA90F"/>
    <w:rsid w:val="3C425CE7"/>
    <w:rsid w:val="3C6AC86B"/>
    <w:rsid w:val="3C87554E"/>
    <w:rsid w:val="3CAA7A85"/>
    <w:rsid w:val="3CBDBC07"/>
    <w:rsid w:val="3D9B64E5"/>
    <w:rsid w:val="3E036C70"/>
    <w:rsid w:val="3E3AAFB9"/>
    <w:rsid w:val="3E42EA34"/>
    <w:rsid w:val="3E54F0CA"/>
    <w:rsid w:val="3F052BAC"/>
    <w:rsid w:val="3F152EE1"/>
    <w:rsid w:val="3F612913"/>
    <w:rsid w:val="3FACC549"/>
    <w:rsid w:val="40093AB1"/>
    <w:rsid w:val="403283A0"/>
    <w:rsid w:val="40639ACD"/>
    <w:rsid w:val="40A7F0C5"/>
    <w:rsid w:val="40ED9EA0"/>
    <w:rsid w:val="40F11CE3"/>
    <w:rsid w:val="414D8FD3"/>
    <w:rsid w:val="414F3506"/>
    <w:rsid w:val="416334CD"/>
    <w:rsid w:val="416E42B8"/>
    <w:rsid w:val="4228A229"/>
    <w:rsid w:val="42A3861A"/>
    <w:rsid w:val="42B1CA27"/>
    <w:rsid w:val="42F58238"/>
    <w:rsid w:val="433433FB"/>
    <w:rsid w:val="43872B50"/>
    <w:rsid w:val="43E98AF4"/>
    <w:rsid w:val="43EEC78F"/>
    <w:rsid w:val="44B81230"/>
    <w:rsid w:val="4502522C"/>
    <w:rsid w:val="45381376"/>
    <w:rsid w:val="454CBC87"/>
    <w:rsid w:val="45524CE0"/>
    <w:rsid w:val="45680792"/>
    <w:rsid w:val="459AE3DB"/>
    <w:rsid w:val="45AD65DB"/>
    <w:rsid w:val="463F267E"/>
    <w:rsid w:val="46466E8E"/>
    <w:rsid w:val="46502C6A"/>
    <w:rsid w:val="4687B380"/>
    <w:rsid w:val="46CC83B2"/>
    <w:rsid w:val="46D237A0"/>
    <w:rsid w:val="46E695CA"/>
    <w:rsid w:val="470B98B1"/>
    <w:rsid w:val="471281F0"/>
    <w:rsid w:val="47222706"/>
    <w:rsid w:val="474F8A66"/>
    <w:rsid w:val="47F76FDD"/>
    <w:rsid w:val="4874681E"/>
    <w:rsid w:val="4876B217"/>
    <w:rsid w:val="487F4950"/>
    <w:rsid w:val="48E124B4"/>
    <w:rsid w:val="48E7F29D"/>
    <w:rsid w:val="48F23519"/>
    <w:rsid w:val="48F7FBBD"/>
    <w:rsid w:val="4946D579"/>
    <w:rsid w:val="496D3BB9"/>
    <w:rsid w:val="498B3371"/>
    <w:rsid w:val="4A10AFC6"/>
    <w:rsid w:val="4ABBFD0F"/>
    <w:rsid w:val="4AD7785F"/>
    <w:rsid w:val="4AE80A50"/>
    <w:rsid w:val="4AECA9C3"/>
    <w:rsid w:val="4B1AC87A"/>
    <w:rsid w:val="4BAEA5E5"/>
    <w:rsid w:val="4BCFEA7F"/>
    <w:rsid w:val="4BF3C915"/>
    <w:rsid w:val="4C4EF021"/>
    <w:rsid w:val="4C723EF8"/>
    <w:rsid w:val="4CD765F5"/>
    <w:rsid w:val="4CE3C4F7"/>
    <w:rsid w:val="4D103C7A"/>
    <w:rsid w:val="4D8693AC"/>
    <w:rsid w:val="4DFCF7D9"/>
    <w:rsid w:val="4E44A2CB"/>
    <w:rsid w:val="4E474AEA"/>
    <w:rsid w:val="4E526CBD"/>
    <w:rsid w:val="4ED415BF"/>
    <w:rsid w:val="4EE2734C"/>
    <w:rsid w:val="4F21FC79"/>
    <w:rsid w:val="4F7BA8BA"/>
    <w:rsid w:val="4F800616"/>
    <w:rsid w:val="4F95B10F"/>
    <w:rsid w:val="4FA23636"/>
    <w:rsid w:val="4FCB844A"/>
    <w:rsid w:val="4FFAA3C4"/>
    <w:rsid w:val="504E98DD"/>
    <w:rsid w:val="506F5903"/>
    <w:rsid w:val="5144F692"/>
    <w:rsid w:val="5196A4D0"/>
    <w:rsid w:val="51B20C04"/>
    <w:rsid w:val="51D28EE8"/>
    <w:rsid w:val="5254A19D"/>
    <w:rsid w:val="5269937B"/>
    <w:rsid w:val="527AE7EB"/>
    <w:rsid w:val="52F62DD0"/>
    <w:rsid w:val="533050E1"/>
    <w:rsid w:val="53D2A9F1"/>
    <w:rsid w:val="5417D59F"/>
    <w:rsid w:val="541AE966"/>
    <w:rsid w:val="544E283B"/>
    <w:rsid w:val="5454757B"/>
    <w:rsid w:val="54EB02FF"/>
    <w:rsid w:val="556E68C3"/>
    <w:rsid w:val="557D85F8"/>
    <w:rsid w:val="5596FE56"/>
    <w:rsid w:val="55BCC5C0"/>
    <w:rsid w:val="56180DF1"/>
    <w:rsid w:val="5618C8C4"/>
    <w:rsid w:val="562D5DDF"/>
    <w:rsid w:val="56400858"/>
    <w:rsid w:val="568F3826"/>
    <w:rsid w:val="56926556"/>
    <w:rsid w:val="569AD9C4"/>
    <w:rsid w:val="56C24235"/>
    <w:rsid w:val="56D2D32E"/>
    <w:rsid w:val="570B6636"/>
    <w:rsid w:val="5716CDA5"/>
    <w:rsid w:val="5721B18E"/>
    <w:rsid w:val="57B6D349"/>
    <w:rsid w:val="57DF633D"/>
    <w:rsid w:val="5807E8B3"/>
    <w:rsid w:val="589BB352"/>
    <w:rsid w:val="58AE9FD7"/>
    <w:rsid w:val="58EA4B69"/>
    <w:rsid w:val="58EFBB76"/>
    <w:rsid w:val="5957FA94"/>
    <w:rsid w:val="59A4E8B7"/>
    <w:rsid w:val="59AEC0BC"/>
    <w:rsid w:val="59CBCD71"/>
    <w:rsid w:val="59CE0D8B"/>
    <w:rsid w:val="5A3458EB"/>
    <w:rsid w:val="5ACBF862"/>
    <w:rsid w:val="5ACC7080"/>
    <w:rsid w:val="5AF8B17B"/>
    <w:rsid w:val="5BDBE5B6"/>
    <w:rsid w:val="5BE86B2C"/>
    <w:rsid w:val="5C4F2BD1"/>
    <w:rsid w:val="5C5967DC"/>
    <w:rsid w:val="5CB13587"/>
    <w:rsid w:val="5CCEAD10"/>
    <w:rsid w:val="5D92146F"/>
    <w:rsid w:val="5DB74780"/>
    <w:rsid w:val="5DD339CF"/>
    <w:rsid w:val="5DD4C08F"/>
    <w:rsid w:val="5E088B67"/>
    <w:rsid w:val="5E0DE501"/>
    <w:rsid w:val="5E0FE7DD"/>
    <w:rsid w:val="5EA07B33"/>
    <w:rsid w:val="5F201421"/>
    <w:rsid w:val="5F25C449"/>
    <w:rsid w:val="5F6834E3"/>
    <w:rsid w:val="6024C80F"/>
    <w:rsid w:val="603D5A6F"/>
    <w:rsid w:val="608E9841"/>
    <w:rsid w:val="61616F85"/>
    <w:rsid w:val="616D4E4E"/>
    <w:rsid w:val="61BDC5A0"/>
    <w:rsid w:val="6229041E"/>
    <w:rsid w:val="632EA3A2"/>
    <w:rsid w:val="6343946E"/>
    <w:rsid w:val="63909DF6"/>
    <w:rsid w:val="63D4456F"/>
    <w:rsid w:val="63DB97B1"/>
    <w:rsid w:val="649A2B9B"/>
    <w:rsid w:val="653D4C15"/>
    <w:rsid w:val="65943D98"/>
    <w:rsid w:val="65BFC8FD"/>
    <w:rsid w:val="65E50B28"/>
    <w:rsid w:val="65F521C4"/>
    <w:rsid w:val="6620E3A0"/>
    <w:rsid w:val="663EE313"/>
    <w:rsid w:val="66CBEED7"/>
    <w:rsid w:val="67CBC954"/>
    <w:rsid w:val="67D891F1"/>
    <w:rsid w:val="67F97399"/>
    <w:rsid w:val="687D22AB"/>
    <w:rsid w:val="68E21645"/>
    <w:rsid w:val="6996CDCD"/>
    <w:rsid w:val="69B5EDA2"/>
    <w:rsid w:val="69E2FD20"/>
    <w:rsid w:val="69F36B47"/>
    <w:rsid w:val="6A17CC07"/>
    <w:rsid w:val="6A358868"/>
    <w:rsid w:val="6A59C23A"/>
    <w:rsid w:val="6A67FF53"/>
    <w:rsid w:val="6AB52900"/>
    <w:rsid w:val="6BA92163"/>
    <w:rsid w:val="6BC079AF"/>
    <w:rsid w:val="6BD05FAF"/>
    <w:rsid w:val="6BF43FEB"/>
    <w:rsid w:val="6BFB5E51"/>
    <w:rsid w:val="6BFBFF63"/>
    <w:rsid w:val="6C706D98"/>
    <w:rsid w:val="6C85004A"/>
    <w:rsid w:val="6CB64837"/>
    <w:rsid w:val="6CC6C9AC"/>
    <w:rsid w:val="6CE010F4"/>
    <w:rsid w:val="6D1C069A"/>
    <w:rsid w:val="6DBA404E"/>
    <w:rsid w:val="6DD82565"/>
    <w:rsid w:val="6DE2760E"/>
    <w:rsid w:val="6E24EE10"/>
    <w:rsid w:val="6E59BA61"/>
    <w:rsid w:val="6E68B41E"/>
    <w:rsid w:val="6ED6C47E"/>
    <w:rsid w:val="6F07F394"/>
    <w:rsid w:val="6F73CF94"/>
    <w:rsid w:val="700C1559"/>
    <w:rsid w:val="706A5F23"/>
    <w:rsid w:val="7097F2B5"/>
    <w:rsid w:val="70B07BA4"/>
    <w:rsid w:val="70B09E54"/>
    <w:rsid w:val="70C4BFAA"/>
    <w:rsid w:val="70D5E4CA"/>
    <w:rsid w:val="70F5BB34"/>
    <w:rsid w:val="7114CABA"/>
    <w:rsid w:val="711ECD1F"/>
    <w:rsid w:val="71AA578A"/>
    <w:rsid w:val="71AC57F7"/>
    <w:rsid w:val="71DB77C9"/>
    <w:rsid w:val="71F2C572"/>
    <w:rsid w:val="72159FF8"/>
    <w:rsid w:val="722491AE"/>
    <w:rsid w:val="723D7650"/>
    <w:rsid w:val="728519F2"/>
    <w:rsid w:val="7291EF4B"/>
    <w:rsid w:val="72AE01D7"/>
    <w:rsid w:val="72D7C025"/>
    <w:rsid w:val="72E8DA8A"/>
    <w:rsid w:val="732A45EA"/>
    <w:rsid w:val="73578CEE"/>
    <w:rsid w:val="7359C8A9"/>
    <w:rsid w:val="744F7EE7"/>
    <w:rsid w:val="74643074"/>
    <w:rsid w:val="75156BEA"/>
    <w:rsid w:val="75277AD9"/>
    <w:rsid w:val="75AE9650"/>
    <w:rsid w:val="75CBBD94"/>
    <w:rsid w:val="75E643E7"/>
    <w:rsid w:val="763F8B1E"/>
    <w:rsid w:val="769C9334"/>
    <w:rsid w:val="76C21D20"/>
    <w:rsid w:val="76C593DD"/>
    <w:rsid w:val="76E09770"/>
    <w:rsid w:val="77124956"/>
    <w:rsid w:val="780B07C5"/>
    <w:rsid w:val="7830810A"/>
    <w:rsid w:val="78E8CC2F"/>
    <w:rsid w:val="79056B71"/>
    <w:rsid w:val="791228CC"/>
    <w:rsid w:val="796ABE8B"/>
    <w:rsid w:val="797C3889"/>
    <w:rsid w:val="79F33D4A"/>
    <w:rsid w:val="7A648B35"/>
    <w:rsid w:val="7A9C1264"/>
    <w:rsid w:val="7AB63C2C"/>
    <w:rsid w:val="7BA0DB0A"/>
    <w:rsid w:val="7C050632"/>
    <w:rsid w:val="7C5D43D0"/>
    <w:rsid w:val="7C857AD9"/>
    <w:rsid w:val="7C9713A1"/>
    <w:rsid w:val="7CA9CB76"/>
    <w:rsid w:val="7CBB5A9F"/>
    <w:rsid w:val="7CBD5D49"/>
    <w:rsid w:val="7CF0C472"/>
    <w:rsid w:val="7D74D960"/>
    <w:rsid w:val="7E3C10B3"/>
    <w:rsid w:val="7E509E56"/>
    <w:rsid w:val="7E5820E4"/>
    <w:rsid w:val="7F5DECE8"/>
    <w:rsid w:val="7F84B24A"/>
    <w:rsid w:val="7FB2F899"/>
    <w:rsid w:val="7FC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FD11"/>
  <w15:docId w15:val="{D303BB68-67D9-45C4-B289-0F0D0FA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B764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2DB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B3D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Domylnaczcionkaakapitu"/>
    <w:rsid w:val="008B3DA7"/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60B1A"/>
    <w:rPr>
      <w:color w:val="605E5C"/>
      <w:shd w:val="clear" w:color="auto" w:fill="E1DFDD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BRJQoH/FowD6DN3TXvggRepIg==">CgMxLjAyCWguMzBqMHpsbDIIaC5namRneHM4AHIhMU9oLS00dktYRUowazM1ME9tbkhnRUFORzBvc3hjRzN1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90EFA5D848A14AA1C74C82B1ABF831" ma:contentTypeVersion="14" ma:contentTypeDescription="Utwórz nowy dokument." ma:contentTypeScope="" ma:versionID="a9cc6f2f3e6af60abbfa26a8e85a8680">
  <xsd:schema xmlns:xsd="http://www.w3.org/2001/XMLSchema" xmlns:xs="http://www.w3.org/2001/XMLSchema" xmlns:p="http://schemas.microsoft.com/office/2006/metadata/properties" xmlns:ns2="b996cee1-5278-41e5-9e45-9fddeac9c32a" xmlns:ns3="4c19dfad-bfc0-4ae9-9a7a-ca93601908f7" targetNamespace="http://schemas.microsoft.com/office/2006/metadata/properties" ma:root="true" ma:fieldsID="b9a28c48ec60007748d8ec34002c8c77" ns2:_="" ns3:_="">
    <xsd:import namespace="b996cee1-5278-41e5-9e45-9fddeac9c32a"/>
    <xsd:import namespace="4c19dfad-bfc0-4ae9-9a7a-ca93601908f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peracja_x2013_Integracja3_x002e_0_x0021__x201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cee1-5278-41e5-9e45-9fddeac9c3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peracja_x2013_Integracja3_x002e_0_x0021__x201d_" ma:index="21" nillable="true" ma:displayName="Operacja – Integracja 3.0!”" ma:format="Dropdown" ma:internalName="Operacja_x2013_Integracja3_x002e_0_x0021__x201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dfad-bfc0-4ae9-9a7a-ca93601908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900fdba-1892-4122-a250-8cc0383102f9}" ma:internalName="TaxCatchAll" ma:showField="CatchAllData" ma:web="4c19dfad-bfc0-4ae9-9a7a-ca9360190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6cee1-5278-41e5-9e45-9fddeac9c32a">
      <Terms xmlns="http://schemas.microsoft.com/office/infopath/2007/PartnerControls"/>
    </lcf76f155ced4ddcb4097134ff3c332f>
    <TaxCatchAll xmlns="4c19dfad-bfc0-4ae9-9a7a-ca93601908f7" xsi:nil="true"/>
    <Operacja_x2013_Integracja3_x002e_0_x0021__x201d_ xmlns="b996cee1-5278-41e5-9e45-9fddeac9c32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FC57C5-19CF-4EED-8C78-59AEA3D19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DC4FC-4184-4AE3-B292-A5F862AC8182}"/>
</file>

<file path=customXml/itemProps4.xml><?xml version="1.0" encoding="utf-8"?>
<ds:datastoreItem xmlns:ds="http://schemas.openxmlformats.org/officeDocument/2006/customXml" ds:itemID="{F1A66043-A6A0-40FD-BDC3-8B2F599AB40C}">
  <ds:schemaRefs>
    <ds:schemaRef ds:uri="http://schemas.microsoft.com/office/2006/metadata/properties"/>
    <ds:schemaRef ds:uri="http://schemas.microsoft.com/office/infopath/2007/PartnerControls"/>
    <ds:schemaRef ds:uri="f2db69f0-b6c3-4bb7-9d78-17b999730fcb"/>
    <ds:schemaRef ds:uri="25ac12c9-c95b-4a53-904d-ebb531b09c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Gajek</dc:creator>
  <cp:keywords/>
  <cp:lastModifiedBy>Joanna Szmich</cp:lastModifiedBy>
  <cp:revision>3</cp:revision>
  <dcterms:created xsi:type="dcterms:W3CDTF">2026-03-12T10:14:00Z</dcterms:created>
  <dcterms:modified xsi:type="dcterms:W3CDTF">2026-03-12T10:18:00Z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0x0101002C90EFA5D848A14AA1C74C82B1ABF831</vt:lpwstr>
  </property>
  <property fmtid="{D5CDD505-2E9C-101B-9397-08002B2CF9AE}" pid="3" name="MediaServiceImageTags">
    <vt:lpwstr/>
  </property>
  <property fmtid="{D5CDD505-2E9C-101B-9397-08002B2CF9AE}" pid="4" name="MSIP_Label_0f3f90c4-9ab4-4de3-92b9-c4a1f76fc2a6_Enabled">
    <vt:lpwstr>true</vt:lpwstr>
  </property>
  <property fmtid="{D5CDD505-2E9C-101B-9397-08002B2CF9AE}" pid="5" name="MSIP_Label_0f3f90c4-9ab4-4de3-92b9-c4a1f76fc2a6_SetDate">
    <vt:lpwstr>2026-03-05T09:29:08Z</vt:lpwstr>
  </property>
  <property fmtid="{D5CDD505-2E9C-101B-9397-08002B2CF9AE}" pid="6" name="MSIP_Label_0f3f90c4-9ab4-4de3-92b9-c4a1f76fc2a6_Method">
    <vt:lpwstr>Standard</vt:lpwstr>
  </property>
  <property fmtid="{D5CDD505-2E9C-101B-9397-08002B2CF9AE}" pid="7" name="MSIP_Label_0f3f90c4-9ab4-4de3-92b9-c4a1f76fc2a6_Name">
    <vt:lpwstr>Informacja powszechna</vt:lpwstr>
  </property>
  <property fmtid="{D5CDD505-2E9C-101B-9397-08002B2CF9AE}" pid="8" name="MSIP_Label_0f3f90c4-9ab4-4de3-92b9-c4a1f76fc2a6_SiteId">
    <vt:lpwstr>c9fd945f-7286-455c-9aa8-d5f186a8fc07</vt:lpwstr>
  </property>
  <property fmtid="{D5CDD505-2E9C-101B-9397-08002B2CF9AE}" pid="9" name="MSIP_Label_0f3f90c4-9ab4-4de3-92b9-c4a1f76fc2a6_ActionId">
    <vt:lpwstr>9b69db1a-2267-438c-981f-d1a774948338</vt:lpwstr>
  </property>
  <property fmtid="{D5CDD505-2E9C-101B-9397-08002B2CF9AE}" pid="10" name="MSIP_Label_0f3f90c4-9ab4-4de3-92b9-c4a1f76fc2a6_ContentBits">
    <vt:lpwstr>0</vt:lpwstr>
  </property>
  <property fmtid="{D5CDD505-2E9C-101B-9397-08002B2CF9AE}" pid="11" name="MSIP_Label_0f3f90c4-9ab4-4de3-92b9-c4a1f76fc2a6_Tag">
    <vt:lpwstr>10, 3, 0, 1</vt:lpwstr>
  </property>
</Properties>
</file>